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5E04F" w14:textId="77777777" w:rsidR="00321E5E" w:rsidRDefault="00D64604" w:rsidP="008C2AC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Утверждаю</w:t>
      </w:r>
    </w:p>
    <w:p w14:paraId="721AF650" w14:textId="77777777" w:rsidR="00321E5E" w:rsidRDefault="00D64604" w:rsidP="008C2AC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КГУ «ОО</w:t>
      </w:r>
      <w:r w:rsidR="00321E5E">
        <w:rPr>
          <w:rFonts w:ascii="Times New Roman" w:hAnsi="Times New Roman" w:cs="Times New Roman"/>
          <w:sz w:val="28"/>
          <w:szCs w:val="28"/>
          <w:lang w:val="kk-KZ"/>
        </w:rPr>
        <w:t>Ш № 14»</w:t>
      </w:r>
    </w:p>
    <w:p w14:paraId="0F683D12" w14:textId="77777777" w:rsidR="00321E5E" w:rsidRDefault="007C7459" w:rsidP="008C2AC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Татин Е.Г.</w:t>
      </w:r>
    </w:p>
    <w:p w14:paraId="2CFBA57F" w14:textId="77777777" w:rsidR="00321E5E" w:rsidRDefault="00321E5E" w:rsidP="00321E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_____________________</w:t>
      </w:r>
    </w:p>
    <w:p w14:paraId="4D08B754" w14:textId="77777777" w:rsidR="00321E5E" w:rsidRDefault="00321E5E" w:rsidP="00321E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«______»________20</w:t>
      </w:r>
      <w:r w:rsidR="00D64604">
        <w:rPr>
          <w:rFonts w:ascii="Times New Roman" w:hAnsi="Times New Roman" w:cs="Times New Roman"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14:paraId="626DE236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C2382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3B0FAA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4B3A4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C6DFA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3C9AA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работы</w:t>
      </w:r>
    </w:p>
    <w:p w14:paraId="3A2C614A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педагога — психолога</w:t>
      </w:r>
    </w:p>
    <w:p w14:paraId="539D2840" w14:textId="77777777" w:rsidR="00321E5E" w:rsidRDefault="00D64604" w:rsidP="00321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Колупайко Т. В.</w:t>
      </w:r>
    </w:p>
    <w:p w14:paraId="4F1E0D52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D64604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 w:rsidR="00D64604">
        <w:rPr>
          <w:rFonts w:ascii="Times New Roman" w:hAnsi="Times New Roman" w:cs="Times New Roman"/>
          <w:b/>
          <w:sz w:val="32"/>
          <w:szCs w:val="32"/>
        </w:rPr>
        <w:t>22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4EF1D61C" w14:textId="77777777" w:rsidR="00321E5E" w:rsidRDefault="00D64604" w:rsidP="00321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КГУ «ОО</w:t>
      </w:r>
      <w:r w:rsidR="00321E5E">
        <w:rPr>
          <w:rFonts w:ascii="Times New Roman" w:hAnsi="Times New Roman" w:cs="Times New Roman"/>
          <w:b/>
          <w:sz w:val="32"/>
          <w:szCs w:val="32"/>
        </w:rPr>
        <w:t>Ш № 14»</w:t>
      </w:r>
    </w:p>
    <w:p w14:paraId="2EAFC96A" w14:textId="77777777" w:rsidR="00321E5E" w:rsidRDefault="00321E5E" w:rsidP="0032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28CEA7CC" w14:textId="77777777" w:rsidR="00321E5E" w:rsidRDefault="00321E5E" w:rsidP="0032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1B08111B" w14:textId="77777777" w:rsidR="00321E5E" w:rsidRDefault="00321E5E" w:rsidP="0032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1F85040A" w14:textId="77777777" w:rsidR="00321E5E" w:rsidRDefault="00321E5E" w:rsidP="0032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4CF8B532" w14:textId="77777777" w:rsidR="00321E5E" w:rsidRDefault="00321E5E" w:rsidP="0032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7C4C1687" w14:textId="77777777" w:rsidR="00321E5E" w:rsidRDefault="00321E5E" w:rsidP="0032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0E09314E" w14:textId="77777777" w:rsidR="00321E5E" w:rsidRDefault="00321E5E" w:rsidP="0032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11B54558" w14:textId="77777777" w:rsidR="00321E5E" w:rsidRDefault="00321E5E" w:rsidP="0032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723209CC" w14:textId="77777777" w:rsidR="00321E5E" w:rsidRDefault="00321E5E" w:rsidP="0032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04AEC63B" w14:textId="77777777" w:rsidR="00321E5E" w:rsidRDefault="00321E5E" w:rsidP="0032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3FF7874C" w14:textId="77777777" w:rsidR="00321E5E" w:rsidRDefault="00321E5E" w:rsidP="0032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160E3B7D" w14:textId="77777777" w:rsidR="00321E5E" w:rsidRDefault="00D64604" w:rsidP="00D64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Кокшетау,2021</w:t>
      </w:r>
    </w:p>
    <w:p w14:paraId="3B0CEBD3" w14:textId="77777777" w:rsidR="00321E5E" w:rsidRDefault="00321E5E" w:rsidP="00321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Цель деятельности: психолого-педагогическое сопровождение субъектов образовательного процесса</w:t>
      </w:r>
    </w:p>
    <w:p w14:paraId="79BFC714" w14:textId="77777777" w:rsidR="00321E5E" w:rsidRDefault="00321E5E" w:rsidP="00321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Задачи:</w:t>
      </w:r>
    </w:p>
    <w:p w14:paraId="4D454AC4" w14:textId="77777777" w:rsidR="00321E5E" w:rsidRDefault="00321E5E" w:rsidP="00321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14:paraId="76522ED2" w14:textId="77777777" w:rsidR="00321E5E" w:rsidRDefault="00321E5E" w:rsidP="00321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личностному и интеллектуальному развитию обучающихся на каждом возрастном этапе.</w:t>
      </w:r>
    </w:p>
    <w:p w14:paraId="49DB2487" w14:textId="77777777" w:rsidR="00321E5E" w:rsidRDefault="00321E5E" w:rsidP="00321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способности к самоопределению в выборе профессиональной деятельности.</w:t>
      </w:r>
    </w:p>
    <w:p w14:paraId="77151ACB" w14:textId="77777777" w:rsidR="00321E5E" w:rsidRDefault="00321E5E" w:rsidP="00321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преодоление отклонений в социальном и психологическом здоровье, а также развитии обучающихся.</w:t>
      </w:r>
    </w:p>
    <w:p w14:paraId="7FB1D015" w14:textId="77777777" w:rsidR="00321E5E" w:rsidRDefault="00321E5E" w:rsidP="00321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распространению и внедрению в практику школы достижений в области отечественной и зарубежной психологии.</w:t>
      </w:r>
    </w:p>
    <w:p w14:paraId="6388BD06" w14:textId="77777777" w:rsidR="00321E5E" w:rsidRDefault="00321E5E" w:rsidP="00321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обеспечению деятельности педагогических работников школы научно-методическими материалами и разработками в области психологии.</w:t>
      </w:r>
    </w:p>
    <w:p w14:paraId="0FC871B7" w14:textId="77777777" w:rsidR="00321E5E" w:rsidRDefault="00321E5E" w:rsidP="00321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в личностном развитии перспективным, способным, одаренным обучающимся в условиях общеобразовательного учреждения.</w:t>
      </w:r>
    </w:p>
    <w:p w14:paraId="17BF277D" w14:textId="77777777" w:rsidR="00321E5E" w:rsidRDefault="00321E5E" w:rsidP="0032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1B5AAE1E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68839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4A595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12BC9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9771D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B7D1C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B7264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02A49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3290F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AE5B5" w14:textId="77777777" w:rsidR="00321E5E" w:rsidRDefault="00321E5E" w:rsidP="00321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B58FA" w14:textId="77777777" w:rsidR="00B16F09" w:rsidRPr="00FB00D3" w:rsidRDefault="00B16F09" w:rsidP="00FB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0D3">
        <w:rPr>
          <w:rFonts w:ascii="Times New Roman" w:hAnsi="Times New Roman" w:cs="Times New Roman"/>
          <w:b/>
          <w:sz w:val="24"/>
          <w:szCs w:val="24"/>
        </w:rPr>
        <w:lastRenderedPageBreak/>
        <w:t>I  Организационно-методическая работа</w:t>
      </w:r>
      <w:r w:rsidRPr="00FB00D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687" w:type="pct"/>
        <w:tblInd w:w="-792" w:type="dxa"/>
        <w:tblLook w:val="04A0" w:firstRow="1" w:lastRow="0" w:firstColumn="1" w:lastColumn="0" w:noHBand="0" w:noVBand="1"/>
      </w:tblPr>
      <w:tblGrid>
        <w:gridCol w:w="567"/>
        <w:gridCol w:w="4967"/>
        <w:gridCol w:w="1840"/>
        <w:gridCol w:w="3401"/>
      </w:tblGrid>
      <w:tr w:rsidR="00B16F09" w:rsidRPr="00FB00D3" w14:paraId="4F3F798C" w14:textId="77777777" w:rsidTr="00313B26"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FD12AFD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66B0048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1F691DD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7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B469E9B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результат. Примечание.</w:t>
            </w:r>
          </w:p>
        </w:tc>
      </w:tr>
      <w:tr w:rsidR="00B16F09" w:rsidRPr="00FB00D3" w14:paraId="615CD4B8" w14:textId="77777777" w:rsidTr="00313B26">
        <w:trPr>
          <w:trHeight w:val="1058"/>
        </w:trPr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126D683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A003395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Ознакомление с  планом работы школы на учебный год. Планирование работы психологической службы в соответствие с приоритетными направлениями учреждения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4C7CCB8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00596C6" w14:textId="77777777" w:rsidR="00B16F09" w:rsidRPr="00FB00D3" w:rsidRDefault="00933430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(1-20</w:t>
            </w:r>
            <w:r w:rsidR="00B16F09" w:rsidRPr="00FB00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175DAEF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Согласованность работы разных специалистов и администрации</w:t>
            </w:r>
          </w:p>
        </w:tc>
      </w:tr>
      <w:tr w:rsidR="00B16F09" w:rsidRPr="00FB00D3" w14:paraId="5D95624E" w14:textId="77777777" w:rsidTr="00313B26">
        <w:trPr>
          <w:trHeight w:val="1372"/>
        </w:trPr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1598523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25577F1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педагогами по сопроводительной работе с учащимися в течение года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3E7256D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593AE60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Составление еженедельной сетки сопроводительной работы с учащимися, педагогами, родителями в течение учебного года</w:t>
            </w:r>
          </w:p>
        </w:tc>
      </w:tr>
      <w:tr w:rsidR="00B16F09" w:rsidRPr="00FB00D3" w14:paraId="40DF2FC8" w14:textId="77777777" w:rsidTr="00313B26"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6E92479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9292380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совместного плана работы социально-психологической службы школы на учебный год.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A43D4C5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7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746595D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Планирование профилактических мероприятий с детьми «группы риска»</w:t>
            </w:r>
          </w:p>
        </w:tc>
      </w:tr>
      <w:tr w:rsidR="00933430" w:rsidRPr="00FB00D3" w14:paraId="4F89FBD0" w14:textId="77777777" w:rsidTr="00313B26"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D38F42E" w14:textId="77777777" w:rsidR="00933430" w:rsidRPr="00FB00D3" w:rsidRDefault="00933430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CFC7177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М/О классных руководителей:</w:t>
            </w:r>
          </w:p>
          <w:p w14:paraId="1B999329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«Особенности адаптационного периода у детей 1-х классов. Рекомендации классным руководителям по оказанию помощи детям с низким уровнем адаптации» (М/О кл. рук. нач. кл.)</w:t>
            </w:r>
          </w:p>
          <w:p w14:paraId="6DAF56D2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«Возрастные особенности детей подросткового периода. Особенности адаптации детей 5-х классов» </w:t>
            </w:r>
          </w:p>
          <w:p w14:paraId="7AA2A8B4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(М\О кл. рук. 5-8 кл.)</w:t>
            </w:r>
          </w:p>
          <w:p w14:paraId="4D2EE951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«Проблема профессионального самоопределения» (М/О кл. рук. 9-11 кл.)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BB99FDF" w14:textId="77777777" w:rsidR="00933430" w:rsidRPr="00FB00D3" w:rsidRDefault="00933430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6E084" w14:textId="77777777" w:rsidR="00933430" w:rsidRPr="00FB00D3" w:rsidRDefault="00933430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По плану школьных методических объединений</w:t>
            </w:r>
          </w:p>
        </w:tc>
        <w:tc>
          <w:tcPr>
            <w:tcW w:w="157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34FEBC3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классными руководителями обучающихся. Повышение психологической компетентности педагогов в работе с детьми с трудностями в обучении и проблемами в поведении</w:t>
            </w:r>
          </w:p>
          <w:p w14:paraId="6C148070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9903867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CD0C106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3430" w:rsidRPr="00FB00D3" w14:paraId="78E0A92D" w14:textId="77777777" w:rsidTr="00313B26">
        <w:trPr>
          <w:trHeight w:val="1239"/>
        </w:trPr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B8E4555" w14:textId="77777777" w:rsidR="00933430" w:rsidRPr="00FB00D3" w:rsidRDefault="00933430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C06C7DD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B2E3809" w14:textId="77777777" w:rsidR="00933430" w:rsidRPr="00FB00D3" w:rsidRDefault="00933430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7288770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933430" w:rsidRPr="00FB00D3" w14:paraId="1662966A" w14:textId="77777777" w:rsidTr="00313B26"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DC72D37" w14:textId="77777777" w:rsidR="00933430" w:rsidRPr="00FB00D3" w:rsidRDefault="00933430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3D1E7936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551CEB7A" w14:textId="77777777" w:rsidR="00933430" w:rsidRPr="00FB00D3" w:rsidRDefault="00933430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51827F83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933430" w:rsidRPr="00FB00D3" w14:paraId="5D0A51B8" w14:textId="77777777" w:rsidTr="00313B26">
        <w:trPr>
          <w:trHeight w:val="1394"/>
        </w:trPr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F312178" w14:textId="77777777" w:rsidR="00933430" w:rsidRPr="00FB00D3" w:rsidRDefault="00933430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ADDE4F0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DA4BE0E" w14:textId="77777777" w:rsidR="00933430" w:rsidRPr="00FB00D3" w:rsidRDefault="00933430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41BE419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классным руководителям </w:t>
            </w:r>
          </w:p>
        </w:tc>
      </w:tr>
      <w:tr w:rsidR="00933430" w:rsidRPr="00FB00D3" w14:paraId="4FF41062" w14:textId="77777777" w:rsidTr="00313B26"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FEDFA59" w14:textId="77777777" w:rsidR="00933430" w:rsidRPr="00FB00D3" w:rsidRDefault="00933430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7AA27DD" w14:textId="77777777" w:rsidR="00933430" w:rsidRPr="00FB00D3" w:rsidRDefault="00A5363A" w:rsidP="00A53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Г</w:t>
            </w:r>
            <w:r w:rsidR="00D64604">
              <w:rPr>
                <w:rFonts w:ascii="Times New Roman" w:hAnsi="Times New Roman" w:cs="Times New Roman"/>
                <w:sz w:val="24"/>
                <w:szCs w:val="24"/>
              </w:rPr>
              <w:t>МО педагогов-психологов</w:t>
            </w:r>
            <w:r w:rsidR="00933430" w:rsidRPr="00FB00D3">
              <w:rPr>
                <w:rFonts w:ascii="Times New Roman" w:hAnsi="Times New Roman" w:cs="Times New Roman"/>
                <w:sz w:val="24"/>
                <w:szCs w:val="24"/>
              </w:rPr>
              <w:t>, участие в семинарах, конференциях, открытых родительских собраниях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5C802C1" w14:textId="77777777" w:rsidR="00933430" w:rsidRPr="00FB00D3" w:rsidRDefault="00933430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51E8C2B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</w:t>
            </w:r>
          </w:p>
        </w:tc>
      </w:tr>
      <w:tr w:rsidR="00933430" w:rsidRPr="00FB00D3" w14:paraId="5C8AA610" w14:textId="77777777" w:rsidTr="00313B26"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125535F" w14:textId="77777777" w:rsidR="00933430" w:rsidRPr="00FB00D3" w:rsidRDefault="00933430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6FFC4032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психологической литературы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3B37B274" w14:textId="77777777" w:rsidR="00933430" w:rsidRPr="00FB00D3" w:rsidRDefault="00933430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62C5E262" w14:textId="77777777" w:rsidR="00933430" w:rsidRPr="00FB00D3" w:rsidRDefault="0093343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Осведомленность в области психологических знаний на современном этапе</w:t>
            </w:r>
          </w:p>
        </w:tc>
      </w:tr>
    </w:tbl>
    <w:p w14:paraId="4E119332" w14:textId="77777777" w:rsidR="00B16F09" w:rsidRPr="00FB00D3" w:rsidRDefault="00B16F09" w:rsidP="00FB00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348C7C6" w14:textId="77777777" w:rsidR="00B16F09" w:rsidRPr="00FB00D3" w:rsidRDefault="00B16F09" w:rsidP="00FB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0D3">
        <w:rPr>
          <w:rFonts w:ascii="Times New Roman" w:hAnsi="Times New Roman" w:cs="Times New Roman"/>
          <w:b/>
          <w:sz w:val="24"/>
          <w:szCs w:val="24"/>
        </w:rPr>
        <w:t>II Диагностическая работа</w:t>
      </w:r>
      <w:r w:rsidRPr="00FB00D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687" w:type="pct"/>
        <w:tblInd w:w="-792" w:type="dxa"/>
        <w:tblLook w:val="04A0" w:firstRow="1" w:lastRow="0" w:firstColumn="1" w:lastColumn="0" w:noHBand="0" w:noVBand="1"/>
      </w:tblPr>
      <w:tblGrid>
        <w:gridCol w:w="576"/>
        <w:gridCol w:w="4232"/>
        <w:gridCol w:w="1840"/>
        <w:gridCol w:w="1448"/>
        <w:gridCol w:w="2679"/>
      </w:tblGrid>
      <w:tr w:rsidR="00B16F09" w:rsidRPr="00FB00D3" w14:paraId="711F5169" w14:textId="77777777" w:rsidTr="00FB00D3">
        <w:trPr>
          <w:trHeight w:val="1193"/>
        </w:trPr>
        <w:tc>
          <w:tcPr>
            <w:tcW w:w="267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A24ABE7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BE3A6DE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7856659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6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3B413B0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E6418FC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результат. Примечание</w:t>
            </w:r>
          </w:p>
        </w:tc>
      </w:tr>
      <w:tr w:rsidR="00B16F09" w:rsidRPr="00FB00D3" w14:paraId="242D25BE" w14:textId="77777777" w:rsidTr="00FB00D3">
        <w:tc>
          <w:tcPr>
            <w:tcW w:w="267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9832F7D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8C1C27A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методик на определение адаптации первоклассников к школьному обучению:</w:t>
            </w:r>
          </w:p>
          <w:p w14:paraId="5C4E83A8" w14:textId="77777777" w:rsidR="00C82110" w:rsidRDefault="00007CEE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-Методика «Градусник» </w:t>
            </w:r>
          </w:p>
          <w:p w14:paraId="4B1DACDB" w14:textId="77777777" w:rsidR="00B16F09" w:rsidRPr="00FB00D3" w:rsidRDefault="00C8211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2C3D"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="00007C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2C3D" w:rsidRPr="00FB00D3">
              <w:rPr>
                <w:rFonts w:ascii="Times New Roman" w:hAnsi="Times New Roman" w:cs="Times New Roman"/>
                <w:sz w:val="24"/>
                <w:szCs w:val="24"/>
              </w:rPr>
              <w:t>Лесенка</w:t>
            </w:r>
            <w:r w:rsidR="00007CEE">
              <w:rPr>
                <w:rFonts w:ascii="Times New Roman" w:hAnsi="Times New Roman" w:cs="Times New Roman"/>
                <w:sz w:val="24"/>
                <w:szCs w:val="24"/>
              </w:rPr>
              <w:t>» С.Г. Якобсон, В.Г. Щур</w:t>
            </w:r>
            <w:r w:rsidR="00B16F09" w:rsidRPr="00FB00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7D2BD1" w14:textId="77777777" w:rsidR="00B16F09" w:rsidRPr="00FB00D3" w:rsidRDefault="00C8211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7CEE">
              <w:rPr>
                <w:rFonts w:ascii="Times New Roman" w:hAnsi="Times New Roman" w:cs="Times New Roman"/>
                <w:sz w:val="24"/>
                <w:szCs w:val="24"/>
              </w:rPr>
              <w:t>«Скрининг школьной мотивации» Н.Г. Лускановой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906DE18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Учащиеся 1-х классов</w:t>
            </w:r>
          </w:p>
        </w:tc>
        <w:tc>
          <w:tcPr>
            <w:tcW w:w="6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7833183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F0F2C8F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</w:tc>
      </w:tr>
      <w:tr w:rsidR="00B16F09" w:rsidRPr="00FB00D3" w14:paraId="10C156A7" w14:textId="77777777" w:rsidTr="00FB00D3">
        <w:tc>
          <w:tcPr>
            <w:tcW w:w="267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30DC1E9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1D50A51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Прослеживание хода адаптации учащихся 5-х классов:</w:t>
            </w:r>
          </w:p>
          <w:p w14:paraId="14F9BD3D" w14:textId="77777777" w:rsidR="00B16F09" w:rsidRPr="00FB00D3" w:rsidRDefault="00C8211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6F09"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Тест школьной тревожности </w:t>
            </w:r>
            <w:r w:rsidR="00007CEE">
              <w:rPr>
                <w:rFonts w:ascii="Times New Roman" w:hAnsi="Times New Roman" w:cs="Times New Roman"/>
                <w:sz w:val="24"/>
                <w:szCs w:val="24"/>
              </w:rPr>
              <w:t>Филипса;</w:t>
            </w:r>
          </w:p>
          <w:p w14:paraId="4BDD91B8" w14:textId="77777777" w:rsidR="00B16F09" w:rsidRPr="00FB00D3" w:rsidRDefault="00C8211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7CEE">
              <w:rPr>
                <w:rFonts w:ascii="Times New Roman" w:hAnsi="Times New Roman" w:cs="Times New Roman"/>
                <w:sz w:val="24"/>
                <w:szCs w:val="24"/>
              </w:rPr>
              <w:t>«Скрининг</w:t>
            </w:r>
            <w:r w:rsidR="005B2C3D"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мотивации</w:t>
            </w:r>
            <w:r w:rsidR="00007CEE">
              <w:rPr>
                <w:rFonts w:ascii="Times New Roman" w:hAnsi="Times New Roman" w:cs="Times New Roman"/>
                <w:sz w:val="24"/>
                <w:szCs w:val="24"/>
              </w:rPr>
              <w:t>» Н.Г. Лускановой</w:t>
            </w:r>
            <w:r w:rsidR="005B2C3D" w:rsidRPr="00FB00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2C2167" w14:textId="77777777" w:rsidR="005B2C3D" w:rsidRPr="00FB00D3" w:rsidRDefault="00C82110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2C3D" w:rsidRPr="00FB00D3">
              <w:rPr>
                <w:rFonts w:ascii="Times New Roman" w:hAnsi="Times New Roman" w:cs="Times New Roman"/>
                <w:sz w:val="24"/>
                <w:szCs w:val="24"/>
              </w:rPr>
              <w:t>Изучения психологического климата класса</w:t>
            </w:r>
            <w:r w:rsidR="00007CEE">
              <w:rPr>
                <w:rFonts w:ascii="Times New Roman" w:hAnsi="Times New Roman" w:cs="Times New Roman"/>
                <w:sz w:val="24"/>
                <w:szCs w:val="24"/>
              </w:rPr>
              <w:t xml:space="preserve"> Л.Г. Федоренко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E0A32ED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Учащиеся 5-х классов</w:t>
            </w:r>
          </w:p>
        </w:tc>
        <w:tc>
          <w:tcPr>
            <w:tcW w:w="6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8508503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40BB8E7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Выявление дезадаптированных детей. Выработка рекомендаций родителям и классным руководителям</w:t>
            </w:r>
          </w:p>
        </w:tc>
      </w:tr>
      <w:tr w:rsidR="00B16F09" w:rsidRPr="00FB00D3" w14:paraId="53824AE7" w14:textId="77777777" w:rsidTr="00FB00D3">
        <w:tc>
          <w:tcPr>
            <w:tcW w:w="267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4260B40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28A7423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Изучение уровня школьной мотивации</w:t>
            </w:r>
            <w:r w:rsidR="005B2C3D" w:rsidRPr="00FB00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962D0B" w14:textId="77777777" w:rsidR="00007CEE" w:rsidRDefault="005B2C3D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Исследование самооценки учащихся.</w:t>
            </w:r>
          </w:p>
          <w:p w14:paraId="004AE008" w14:textId="77777777" w:rsidR="00007CEE" w:rsidRPr="00FB00D3" w:rsidRDefault="005B2C3D" w:rsidP="00007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CEE">
              <w:rPr>
                <w:rFonts w:ascii="Times New Roman" w:hAnsi="Times New Roman" w:cs="Times New Roman"/>
                <w:sz w:val="24"/>
                <w:szCs w:val="24"/>
              </w:rPr>
              <w:t>-«Скрининг</w:t>
            </w:r>
            <w:r w:rsidR="00007CEE"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мотивации</w:t>
            </w:r>
            <w:r w:rsidR="00007CEE">
              <w:rPr>
                <w:rFonts w:ascii="Times New Roman" w:hAnsi="Times New Roman" w:cs="Times New Roman"/>
                <w:sz w:val="24"/>
                <w:szCs w:val="24"/>
              </w:rPr>
              <w:t>» Н.Г. Лускановой</w:t>
            </w:r>
            <w:r w:rsidR="00007CEE" w:rsidRPr="00FB00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814EFF" w14:textId="77777777" w:rsidR="005B2C3D" w:rsidRPr="00FB00D3" w:rsidRDefault="00007CEE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Лесенка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С.Г. Якобсон, В.Г. Щур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2C08068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14:paraId="4E0AC9A2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2-3 классов</w:t>
            </w:r>
          </w:p>
        </w:tc>
        <w:tc>
          <w:tcPr>
            <w:tcW w:w="6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EE61A01" w14:textId="77777777" w:rsidR="00B16F09" w:rsidRPr="00FB00D3" w:rsidRDefault="00007CEE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16F09" w:rsidRPr="00FB00D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2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C805D26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Определение причин низкой мотивации. Индивидуальное консультирование кл. руководителей и родителей</w:t>
            </w:r>
          </w:p>
        </w:tc>
      </w:tr>
      <w:tr w:rsidR="00B16F09" w:rsidRPr="00FB00D3" w14:paraId="4FE655D2" w14:textId="77777777" w:rsidTr="00FB00D3">
        <w:tc>
          <w:tcPr>
            <w:tcW w:w="267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880606D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0000DA5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Прослеживание хода адаптации учащихся 10 класса и 11 классов (вновь прибывших в школу)</w:t>
            </w:r>
          </w:p>
          <w:p w14:paraId="1D181077" w14:textId="77777777" w:rsidR="00B16F09" w:rsidRPr="00FB00D3" w:rsidRDefault="005B2C3D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Самооценка психических состояний Айзенк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F3C6E70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6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C6591B6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2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F93B07C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Выявление дезадаптированных детей. Выявление причин дезадаптации. Выработка рекомендаций классным руководителям.</w:t>
            </w:r>
          </w:p>
        </w:tc>
      </w:tr>
      <w:tr w:rsidR="00B16F09" w:rsidRPr="00FB00D3" w14:paraId="41A18616" w14:textId="77777777" w:rsidTr="00FB00D3">
        <w:tc>
          <w:tcPr>
            <w:tcW w:w="267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2772BC9" w14:textId="77777777" w:rsidR="00B16F09" w:rsidRPr="00FB00D3" w:rsidRDefault="00DB1F7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0D79756" w14:textId="77777777" w:rsidR="00311BA8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методики на выявление интересов и склонностей </w:t>
            </w:r>
          </w:p>
          <w:p w14:paraId="29D58580" w14:textId="77777777" w:rsidR="00B16F09" w:rsidRPr="00FB00D3" w:rsidRDefault="00311BA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40D1">
              <w:rPr>
                <w:rFonts w:ascii="Times New Roman" w:hAnsi="Times New Roman" w:cs="Times New Roman"/>
                <w:sz w:val="24"/>
                <w:szCs w:val="24"/>
              </w:rPr>
              <w:t>Методика направленности интересов Е.А. Климова</w:t>
            </w:r>
          </w:p>
          <w:p w14:paraId="7F6F4F5F" w14:textId="77777777" w:rsidR="00311BA8" w:rsidRPr="00FB00D3" w:rsidRDefault="0094789F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40D1">
              <w:rPr>
                <w:rFonts w:ascii="Times New Roman" w:hAnsi="Times New Roman" w:cs="Times New Roman"/>
                <w:sz w:val="24"/>
                <w:szCs w:val="24"/>
              </w:rPr>
              <w:t>Опросник профессиональных предпочтений Дж. Холланда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C44E17A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311BA8" w:rsidRPr="00FB0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="00755898"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, 11-х 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6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98AE9CD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4789F" w:rsidRPr="00FB00D3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12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1382747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Определение учебных  и профессиональных интересов. Выработка рекомендаций учащимся по профессиональному самоопределению</w:t>
            </w:r>
            <w:r w:rsidR="0094789F" w:rsidRPr="00FB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7A568" w14:textId="77777777" w:rsidR="0094789F" w:rsidRPr="00FB00D3" w:rsidRDefault="0094789F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Помощь учащимся в профессиональном самоопределении</w:t>
            </w:r>
          </w:p>
        </w:tc>
      </w:tr>
      <w:tr w:rsidR="00B16F09" w:rsidRPr="00FB00D3" w14:paraId="282FAE47" w14:textId="77777777" w:rsidTr="00FB00D3">
        <w:tc>
          <w:tcPr>
            <w:tcW w:w="267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CA1C4D8" w14:textId="77777777" w:rsidR="00B16F09" w:rsidRPr="00FB00D3" w:rsidRDefault="00DB1F7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5097DEB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Диагностика показателей готовности детей начальной школы к переходу в среднее звено</w:t>
            </w:r>
            <w:r w:rsidR="00311BA8" w:rsidRPr="00FB0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28306622" w14:textId="77777777" w:rsidR="00311BA8" w:rsidRDefault="00311BA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94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«Скрининг школьной мотивации» Н.Г. Лускановой</w:t>
            </w:r>
          </w:p>
          <w:p w14:paraId="63CADDF2" w14:textId="77777777" w:rsidR="00D940D1" w:rsidRPr="00FB00D3" w:rsidRDefault="00D940D1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-Диагностика уровня интеллектуального развития младших школьников при переходе в среднее звено</w:t>
            </w:r>
          </w:p>
          <w:p w14:paraId="78B18492" w14:textId="77777777" w:rsidR="00311BA8" w:rsidRPr="00FB00D3" w:rsidRDefault="00311BA8" w:rsidP="00D94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-Методика «Лесенка» </w:t>
            </w:r>
            <w:r w:rsidR="00D94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С.Г. Якобсон, В.Г. Щур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D37D850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Учащиеся 4-х классов</w:t>
            </w:r>
          </w:p>
        </w:tc>
        <w:tc>
          <w:tcPr>
            <w:tcW w:w="6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27257E4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2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7A2B613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</w:tc>
      </w:tr>
      <w:tr w:rsidR="0094789F" w:rsidRPr="00FB00D3" w14:paraId="0A058C2A" w14:textId="77777777" w:rsidTr="00FB00D3">
        <w:tc>
          <w:tcPr>
            <w:tcW w:w="267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83D962F" w14:textId="77777777" w:rsidR="0094789F" w:rsidRPr="00FB00D3" w:rsidRDefault="00DB1F7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DB77258" w14:textId="77777777" w:rsidR="00B053B9" w:rsidRDefault="00B053B9" w:rsidP="00B05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методик на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адаптации в 0-ом классе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 к школьному обучению:</w:t>
            </w:r>
          </w:p>
          <w:p w14:paraId="01AAA20B" w14:textId="77777777" w:rsidR="00B053B9" w:rsidRPr="00FB00D3" w:rsidRDefault="00B053B9" w:rsidP="00B05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Керна-Иерасека</w:t>
            </w:r>
          </w:p>
          <w:p w14:paraId="0A172E15" w14:textId="77777777" w:rsidR="0094789F" w:rsidRPr="00FB00D3" w:rsidRDefault="0094789F" w:rsidP="00B05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64F83F2" w14:textId="77777777" w:rsidR="0094789F" w:rsidRPr="00FB00D3" w:rsidRDefault="00B053B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0</w:t>
            </w:r>
            <w:r w:rsidR="0094789F" w:rsidRPr="00FB00D3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6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3859ABF" w14:textId="77777777" w:rsidR="0094789F" w:rsidRPr="00FB00D3" w:rsidRDefault="00B053B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3782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2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78E52A6" w14:textId="77777777" w:rsidR="0094789F" w:rsidRPr="00B053B9" w:rsidRDefault="00B053B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Определить уровень адаптаци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онного периода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. Выработка рекомендаций классным руководителям и родителям.</w:t>
            </w:r>
          </w:p>
        </w:tc>
      </w:tr>
      <w:tr w:rsidR="00755898" w:rsidRPr="00FB00D3" w14:paraId="3F38B637" w14:textId="77777777" w:rsidTr="00FB00D3">
        <w:tc>
          <w:tcPr>
            <w:tcW w:w="267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1DEE347" w14:textId="77777777" w:rsidR="00755898" w:rsidRPr="00FB00D3" w:rsidRDefault="00DB1F7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EC1E13A" w14:textId="77777777" w:rsidR="00755898" w:rsidRPr="00FB00D3" w:rsidRDefault="0075589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среднего и старшего звена (предрасположенность к аутоагрессии)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EEA3E04" w14:textId="77777777" w:rsidR="00755898" w:rsidRPr="00FB00D3" w:rsidRDefault="0073782C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755898"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6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B5A1863" w14:textId="77777777" w:rsidR="00755898" w:rsidRPr="00FB00D3" w:rsidRDefault="00755898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A666E40" w14:textId="77777777" w:rsidR="00755898" w:rsidRPr="00FB00D3" w:rsidRDefault="00755898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6A05063" w14:textId="77777777" w:rsidR="00755898" w:rsidRPr="00FB00D3" w:rsidRDefault="0075589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профилактических мероприятий </w:t>
            </w:r>
          </w:p>
        </w:tc>
      </w:tr>
      <w:tr w:rsidR="00755898" w:rsidRPr="00FB00D3" w14:paraId="3B276B69" w14:textId="77777777" w:rsidTr="00FB00D3">
        <w:tc>
          <w:tcPr>
            <w:tcW w:w="267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DB3240F" w14:textId="77777777" w:rsidR="00755898" w:rsidRPr="00FB00D3" w:rsidRDefault="00DB1F7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C7B499C" w14:textId="77777777" w:rsidR="00755898" w:rsidRPr="00FB00D3" w:rsidRDefault="0075589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0C3D0C0" w14:textId="77777777" w:rsidR="00755898" w:rsidRPr="00FB00D3" w:rsidRDefault="00755898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6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32BF884" w14:textId="77777777" w:rsidR="00755898" w:rsidRPr="00FB00D3" w:rsidRDefault="00755898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12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8E9C494" w14:textId="77777777" w:rsidR="00755898" w:rsidRPr="00FB00D3" w:rsidRDefault="0075589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ПМПК. Выработка рекомендаций  по дальнейшему обучению учащихся</w:t>
            </w:r>
          </w:p>
        </w:tc>
      </w:tr>
      <w:tr w:rsidR="00755898" w:rsidRPr="00FB00D3" w14:paraId="54B9EFD5" w14:textId="77777777" w:rsidTr="00FB00D3">
        <w:tc>
          <w:tcPr>
            <w:tcW w:w="267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250688B" w14:textId="77777777" w:rsidR="00755898" w:rsidRPr="00FB00D3" w:rsidRDefault="00DB1F7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1C78EB1" w14:textId="77777777" w:rsidR="00755898" w:rsidRPr="00FB00D3" w:rsidRDefault="0075589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FB9C8E2" w14:textId="77777777" w:rsidR="00755898" w:rsidRPr="00FB00D3" w:rsidRDefault="00755898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6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55C62DE" w14:textId="77777777" w:rsidR="00755898" w:rsidRPr="00FB00D3" w:rsidRDefault="00755898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4498D2E" w14:textId="77777777" w:rsidR="00755898" w:rsidRPr="00FB00D3" w:rsidRDefault="0075589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По запросам кл. руководителей, родителей</w:t>
            </w:r>
          </w:p>
        </w:tc>
      </w:tr>
      <w:tr w:rsidR="00755898" w:rsidRPr="00FB00D3" w14:paraId="049F1584" w14:textId="77777777" w:rsidTr="00FB00D3">
        <w:tc>
          <w:tcPr>
            <w:tcW w:w="267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C329B36" w14:textId="77777777" w:rsidR="00755898" w:rsidRPr="00FB00D3" w:rsidRDefault="00755898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C7968D8" w14:textId="77777777" w:rsidR="00755898" w:rsidRPr="00FB00D3" w:rsidRDefault="0075589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на выявление интеллектуальных возможностей и способностей учащихся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8B7F49F" w14:textId="77777777" w:rsidR="00755898" w:rsidRPr="00FB00D3" w:rsidRDefault="00755898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Способные и одаренные учащиеся</w:t>
            </w:r>
          </w:p>
        </w:tc>
        <w:tc>
          <w:tcPr>
            <w:tcW w:w="6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4303C8B" w14:textId="77777777" w:rsidR="00755898" w:rsidRPr="00FB00D3" w:rsidRDefault="00755898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98F96F6" w14:textId="77777777" w:rsidR="00755898" w:rsidRPr="00FB00D3" w:rsidRDefault="0075589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Помощь перспективным детям в определении возможностей</w:t>
            </w:r>
          </w:p>
        </w:tc>
      </w:tr>
      <w:tr w:rsidR="00755898" w:rsidRPr="00FB00D3" w14:paraId="7BD9C915" w14:textId="77777777" w:rsidTr="00FB00D3">
        <w:tc>
          <w:tcPr>
            <w:tcW w:w="267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6091AA1" w14:textId="77777777" w:rsidR="00755898" w:rsidRPr="00FB00D3" w:rsidRDefault="00755898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64F7CBE" w14:textId="77777777" w:rsidR="00755898" w:rsidRPr="00FB00D3" w:rsidRDefault="0075589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85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27127DE" w14:textId="77777777" w:rsidR="00755898" w:rsidRPr="00FB00D3" w:rsidRDefault="00755898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6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A1334E2" w14:textId="77777777" w:rsidR="00755898" w:rsidRPr="00FB00D3" w:rsidRDefault="00755898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DE095A6" w14:textId="77777777" w:rsidR="00755898" w:rsidRPr="00FB00D3" w:rsidRDefault="0075589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детей с целью выработки рекомендаций учителям,  родителям</w:t>
            </w:r>
          </w:p>
        </w:tc>
      </w:tr>
    </w:tbl>
    <w:p w14:paraId="6D042B47" w14:textId="77777777" w:rsidR="00B16F09" w:rsidRPr="00FB00D3" w:rsidRDefault="00B16F09" w:rsidP="00FB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0D3">
        <w:rPr>
          <w:rFonts w:ascii="Times New Roman" w:hAnsi="Times New Roman" w:cs="Times New Roman"/>
          <w:sz w:val="24"/>
          <w:szCs w:val="24"/>
        </w:rPr>
        <w:t xml:space="preserve">                        </w:t>
      </w:r>
    </w:p>
    <w:p w14:paraId="53FD3E59" w14:textId="77777777" w:rsidR="00B16F09" w:rsidRPr="00FB00D3" w:rsidRDefault="00B16F09" w:rsidP="00FB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DCA67" w14:textId="77777777" w:rsidR="00B16F09" w:rsidRPr="00FB00D3" w:rsidRDefault="00B16F09" w:rsidP="00FB0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0D3">
        <w:rPr>
          <w:rFonts w:ascii="Times New Roman" w:hAnsi="Times New Roman" w:cs="Times New Roman"/>
          <w:b/>
          <w:sz w:val="24"/>
          <w:szCs w:val="24"/>
        </w:rPr>
        <w:t>III Коррекционно-развивающая работа</w:t>
      </w:r>
    </w:p>
    <w:tbl>
      <w:tblPr>
        <w:tblW w:w="5665" w:type="pct"/>
        <w:tblInd w:w="-792" w:type="dxa"/>
        <w:tblLook w:val="04A0" w:firstRow="1" w:lastRow="0" w:firstColumn="1" w:lastColumn="0" w:noHBand="0" w:noVBand="1"/>
      </w:tblPr>
      <w:tblGrid>
        <w:gridCol w:w="586"/>
        <w:gridCol w:w="4233"/>
        <w:gridCol w:w="1844"/>
        <w:gridCol w:w="1419"/>
        <w:gridCol w:w="2651"/>
      </w:tblGrid>
      <w:tr w:rsidR="00B16F09" w:rsidRPr="00FB00D3" w14:paraId="092C3C40" w14:textId="77777777" w:rsidTr="00DB1F79">
        <w:tc>
          <w:tcPr>
            <w:tcW w:w="27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45AA4BE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46EBFE7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85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7C4C135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66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234E23F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1D87C7B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16F09" w:rsidRPr="00FB00D3" w14:paraId="694440A2" w14:textId="77777777" w:rsidTr="00DB1F79">
        <w:tc>
          <w:tcPr>
            <w:tcW w:w="27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1101442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0E5D382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85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BF01085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66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3B6B201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2D7BB96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школьной мотивации. Снятие тревожности у 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первоклассников.</w:t>
            </w:r>
          </w:p>
        </w:tc>
      </w:tr>
      <w:tr w:rsidR="00B16F09" w:rsidRPr="00FB00D3" w14:paraId="55BCF630" w14:textId="77777777" w:rsidTr="00DB1F79">
        <w:tc>
          <w:tcPr>
            <w:tcW w:w="27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A706A34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5A7478C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коррекционно-развивающие занятия с детьми с социальным поведением</w:t>
            </w:r>
          </w:p>
        </w:tc>
        <w:tc>
          <w:tcPr>
            <w:tcW w:w="85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D70AD09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66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6AB10AE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BABB7F5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и личностных качеств у детей «группы риска»</w:t>
            </w:r>
          </w:p>
        </w:tc>
      </w:tr>
      <w:tr w:rsidR="00B16F09" w:rsidRPr="00FB00D3" w14:paraId="79B3C3B3" w14:textId="77777777" w:rsidTr="00DB1F79">
        <w:tc>
          <w:tcPr>
            <w:tcW w:w="27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D3D7484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9ABC711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занятия с учащимися 5-х классов, показавших высокий уровень тревожности и низкий уровень самочувствия</w:t>
            </w:r>
          </w:p>
        </w:tc>
        <w:tc>
          <w:tcPr>
            <w:tcW w:w="85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E00AC38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66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ADBC067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B710403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Снятие тревожности и повышение положительного самочувствия</w:t>
            </w:r>
          </w:p>
        </w:tc>
      </w:tr>
      <w:tr w:rsidR="00B16F09" w:rsidRPr="00FB00D3" w14:paraId="04384795" w14:textId="77777777" w:rsidTr="00DB1F79">
        <w:trPr>
          <w:trHeight w:val="824"/>
        </w:trPr>
        <w:tc>
          <w:tcPr>
            <w:tcW w:w="27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067975A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1260BC6" w14:textId="77777777" w:rsidR="00FB00D3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с обучающимися 11-х классов по подготовке к </w:t>
            </w:r>
            <w:r w:rsidR="00031FA7" w:rsidRPr="00FB00D3">
              <w:rPr>
                <w:rFonts w:ascii="Times New Roman" w:hAnsi="Times New Roman" w:cs="Times New Roman"/>
                <w:sz w:val="24"/>
                <w:szCs w:val="24"/>
              </w:rPr>
              <w:t>ИА и ЕНТ-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«Путь к успеху»</w:t>
            </w:r>
          </w:p>
        </w:tc>
        <w:tc>
          <w:tcPr>
            <w:tcW w:w="85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B9E679F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11-е классы</w:t>
            </w:r>
          </w:p>
        </w:tc>
        <w:tc>
          <w:tcPr>
            <w:tcW w:w="66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6FA2BEF" w14:textId="77777777" w:rsidR="00B16F09" w:rsidRPr="00FB00D3" w:rsidRDefault="0073782C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6743C41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Повышение стрессоустойчивости и уверенности в себе</w:t>
            </w:r>
          </w:p>
        </w:tc>
      </w:tr>
      <w:tr w:rsidR="00FC2134" w:rsidRPr="00FB00D3" w14:paraId="2C455178" w14:textId="77777777" w:rsidTr="00DB1F79">
        <w:tc>
          <w:tcPr>
            <w:tcW w:w="27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E1EDAEB" w14:textId="77777777" w:rsidR="00FC2134" w:rsidRPr="00FB00D3" w:rsidRDefault="00FC2134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0C167A1" w14:textId="77777777" w:rsidR="00FC2134" w:rsidRPr="00FB00D3" w:rsidRDefault="00FC2134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для учащихся 9х классов «Психологическая подготовка к экзаменам»</w:t>
            </w:r>
          </w:p>
        </w:tc>
        <w:tc>
          <w:tcPr>
            <w:tcW w:w="85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6B14184" w14:textId="77777777" w:rsidR="00FC2134" w:rsidRPr="00FB00D3" w:rsidRDefault="00FC2134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66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92B1702" w14:textId="77777777" w:rsidR="00FC2134" w:rsidRPr="00FB00D3" w:rsidRDefault="00FC2134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51E7397" w14:textId="77777777" w:rsidR="00FC2134" w:rsidRPr="00FB00D3" w:rsidRDefault="00FC2134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34" w:rsidRPr="00FB00D3" w14:paraId="1CD294BF" w14:textId="77777777" w:rsidTr="00DB1F79">
        <w:trPr>
          <w:trHeight w:val="1706"/>
        </w:trPr>
        <w:tc>
          <w:tcPr>
            <w:tcW w:w="27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A533026" w14:textId="77777777" w:rsidR="00FC2134" w:rsidRPr="00FB00D3" w:rsidRDefault="0049270A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46B0D8D" w14:textId="77777777" w:rsidR="00FC2134" w:rsidRPr="00FB00D3" w:rsidRDefault="00FC2134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 одаренными обучающимися</w:t>
            </w:r>
          </w:p>
        </w:tc>
        <w:tc>
          <w:tcPr>
            <w:tcW w:w="85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9F3BBDA" w14:textId="77777777" w:rsidR="00FC2134" w:rsidRPr="00FB00D3" w:rsidRDefault="00FC2134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66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67A8E0A" w14:textId="77777777" w:rsidR="00FC2134" w:rsidRPr="00FB00D3" w:rsidRDefault="00FC2134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6A7C236" w14:textId="77777777" w:rsidR="00FC2134" w:rsidRPr="00FB00D3" w:rsidRDefault="00FC2134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интеллектуального потенциала. Формирование личностных и коммуникативных качеств</w:t>
            </w:r>
          </w:p>
        </w:tc>
      </w:tr>
      <w:tr w:rsidR="00FC2134" w:rsidRPr="00FB00D3" w14:paraId="7DEDB196" w14:textId="77777777" w:rsidTr="00DB1F79">
        <w:tc>
          <w:tcPr>
            <w:tcW w:w="27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5A11211" w14:textId="77777777" w:rsidR="00FC2134" w:rsidRPr="00FB00D3" w:rsidRDefault="0049270A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F3EF63C" w14:textId="77777777" w:rsidR="00FC2134" w:rsidRPr="00FB00D3" w:rsidRDefault="00FC2134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обучающимися 4-х классов по подготовке к переходу в среднее звено</w:t>
            </w:r>
          </w:p>
        </w:tc>
        <w:tc>
          <w:tcPr>
            <w:tcW w:w="85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D793064" w14:textId="77777777" w:rsidR="00FC2134" w:rsidRPr="00FB00D3" w:rsidRDefault="00FC2134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66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D4248F1" w14:textId="77777777" w:rsidR="00FC2134" w:rsidRPr="00FB00D3" w:rsidRDefault="00FC2134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2F50C82" w14:textId="77777777" w:rsidR="00FC2134" w:rsidRPr="00FB00D3" w:rsidRDefault="00FC2134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</w:tr>
      <w:tr w:rsidR="00FC2134" w:rsidRPr="00FB00D3" w14:paraId="05EE3B82" w14:textId="77777777" w:rsidTr="00DB1F79">
        <w:tc>
          <w:tcPr>
            <w:tcW w:w="27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2C2C9F2" w14:textId="77777777" w:rsidR="00FC2134" w:rsidRPr="00FB00D3" w:rsidRDefault="0049270A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5CA0588" w14:textId="77777777" w:rsidR="00FC2134" w:rsidRPr="00FB00D3" w:rsidRDefault="00FC2134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занятия по развитию интеллектуальных возможностей и формированию коммуникативной сферы</w:t>
            </w:r>
          </w:p>
        </w:tc>
        <w:tc>
          <w:tcPr>
            <w:tcW w:w="85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2430A39" w14:textId="77777777" w:rsidR="00FC2134" w:rsidRPr="00FB00D3" w:rsidRDefault="00FC2134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66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0EC020C" w14:textId="77777777" w:rsidR="00FC2134" w:rsidRPr="00FB00D3" w:rsidRDefault="00FC2134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917824B" w14:textId="77777777" w:rsidR="00FC2134" w:rsidRPr="00FB00D3" w:rsidRDefault="00FC2134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 и интеллектуальных умений</w:t>
            </w:r>
          </w:p>
        </w:tc>
      </w:tr>
      <w:tr w:rsidR="00A5363A" w:rsidRPr="00FB00D3" w14:paraId="1310A6EA" w14:textId="77777777" w:rsidTr="00DB1F79">
        <w:tc>
          <w:tcPr>
            <w:tcW w:w="27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F6DAFEA" w14:textId="77777777" w:rsidR="00A5363A" w:rsidRPr="00FB00D3" w:rsidRDefault="0049270A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19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E0254A3" w14:textId="77777777" w:rsidR="00A5363A" w:rsidRPr="00FB00D3" w:rsidRDefault="00A5363A" w:rsidP="00A53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коррекционные мероприятия с учащимися, состоящими на ВШК, в «группе риска»</w:t>
            </w:r>
          </w:p>
        </w:tc>
        <w:tc>
          <w:tcPr>
            <w:tcW w:w="85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A75C6A2" w14:textId="77777777" w:rsidR="00A5363A" w:rsidRPr="00FB00D3" w:rsidRDefault="00A5363A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1F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руппа- риска»</w:t>
            </w:r>
          </w:p>
        </w:tc>
        <w:tc>
          <w:tcPr>
            <w:tcW w:w="66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3521164" w14:textId="77777777" w:rsidR="00A5363A" w:rsidRPr="00FB00D3" w:rsidRDefault="00A5363A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E71E952" w14:textId="77777777" w:rsidR="00A5363A" w:rsidRPr="00FB00D3" w:rsidRDefault="00A5363A" w:rsidP="00A53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Индивидуальные папки</w:t>
            </w:r>
          </w:p>
        </w:tc>
      </w:tr>
      <w:tr w:rsidR="00A5363A" w:rsidRPr="00FB00D3" w14:paraId="3EF1742D" w14:textId="77777777" w:rsidTr="00DB1F79">
        <w:tc>
          <w:tcPr>
            <w:tcW w:w="27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0E0145C" w14:textId="77777777" w:rsidR="00A5363A" w:rsidRPr="00FB00D3" w:rsidRDefault="0049270A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19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F79CD7D" w14:textId="77777777" w:rsidR="00A5363A" w:rsidRPr="00FB00D3" w:rsidRDefault="00A5363A" w:rsidP="00A53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Беседа «О контрацепции» для девушек (с приглашением мед. работника школы, СВА)</w:t>
            </w:r>
          </w:p>
        </w:tc>
        <w:tc>
          <w:tcPr>
            <w:tcW w:w="85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6ECCF380" w14:textId="77777777" w:rsidR="00A5363A" w:rsidRPr="00FB00D3" w:rsidRDefault="00A5363A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66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7A65898" w14:textId="77777777" w:rsidR="00A5363A" w:rsidRPr="00FB00D3" w:rsidRDefault="00A5363A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53A18E6B" w14:textId="77777777" w:rsidR="00A5363A" w:rsidRDefault="00A5363A" w:rsidP="00A53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77E1787B" w14:textId="77777777" w:rsidR="00A5363A" w:rsidRDefault="00A5363A" w:rsidP="00A53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8102E" w14:textId="77777777" w:rsidR="00A5363A" w:rsidRPr="00FB00D3" w:rsidRDefault="00A5363A" w:rsidP="00A53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363A" w:rsidRPr="00FB00D3" w14:paraId="43F54DA5" w14:textId="77777777" w:rsidTr="00DB1F79">
        <w:tc>
          <w:tcPr>
            <w:tcW w:w="27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002B66B" w14:textId="77777777" w:rsidR="00A5363A" w:rsidRPr="00FB00D3" w:rsidRDefault="0049270A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97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31CF912" w14:textId="77777777" w:rsidR="00A5363A" w:rsidRPr="00FB00D3" w:rsidRDefault="00A5363A" w:rsidP="00A53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коррекционная работа по запросу</w:t>
            </w:r>
          </w:p>
        </w:tc>
        <w:tc>
          <w:tcPr>
            <w:tcW w:w="85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598BE4FB" w14:textId="77777777" w:rsidR="00A5363A" w:rsidRPr="00FB00D3" w:rsidRDefault="00A5363A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66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66DC48EC" w14:textId="77777777" w:rsidR="00A5363A" w:rsidRPr="00FB00D3" w:rsidRDefault="00A5363A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BE67A79" w14:textId="77777777" w:rsidR="00A5363A" w:rsidRPr="00FB00D3" w:rsidRDefault="00A5363A" w:rsidP="00A53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</w:tr>
    </w:tbl>
    <w:p w14:paraId="34B09D0A" w14:textId="77777777" w:rsidR="00B16F09" w:rsidRPr="00FB00D3" w:rsidRDefault="00B16F09" w:rsidP="00FB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56A43" w14:textId="77777777" w:rsidR="00B16F09" w:rsidRPr="00FB00D3" w:rsidRDefault="00B16F09" w:rsidP="00FB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A802D" w14:textId="77777777" w:rsidR="00B16F09" w:rsidRPr="00FB00D3" w:rsidRDefault="00B16F09" w:rsidP="00FB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0D3">
        <w:rPr>
          <w:rFonts w:ascii="Times New Roman" w:hAnsi="Times New Roman" w:cs="Times New Roman"/>
          <w:b/>
          <w:sz w:val="24"/>
          <w:szCs w:val="24"/>
        </w:rPr>
        <w:t>IV Профилактическая работа</w:t>
      </w:r>
    </w:p>
    <w:tbl>
      <w:tblPr>
        <w:tblW w:w="5687" w:type="pct"/>
        <w:tblInd w:w="-792" w:type="dxa"/>
        <w:tblLook w:val="04A0" w:firstRow="1" w:lastRow="0" w:firstColumn="1" w:lastColumn="0" w:noHBand="0" w:noVBand="1"/>
      </w:tblPr>
      <w:tblGrid>
        <w:gridCol w:w="569"/>
        <w:gridCol w:w="3825"/>
        <w:gridCol w:w="1987"/>
        <w:gridCol w:w="1418"/>
        <w:gridCol w:w="2976"/>
      </w:tblGrid>
      <w:tr w:rsidR="00B16F09" w:rsidRPr="00FB00D3" w14:paraId="16989F36" w14:textId="77777777" w:rsidTr="00DB1F79">
        <w:tc>
          <w:tcPr>
            <w:tcW w:w="2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02437A9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87804DF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92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F5F9482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6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0D141F8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6DC904C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16F09" w:rsidRPr="00FB00D3" w14:paraId="6D398D3A" w14:textId="77777777" w:rsidTr="00DB1F79">
        <w:tc>
          <w:tcPr>
            <w:tcW w:w="2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82087CC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3068B42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в 1-х  и 5-х классах. Выявление  неуспевающих 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92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D19170C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5 классы</w:t>
            </w:r>
          </w:p>
        </w:tc>
        <w:tc>
          <w:tcPr>
            <w:tcW w:w="6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69630C7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3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ADA213B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  неуспевающих детей, индивидуальная 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детям.</w:t>
            </w:r>
          </w:p>
        </w:tc>
      </w:tr>
      <w:tr w:rsidR="00B16F09" w:rsidRPr="00FB00D3" w14:paraId="064DC057" w14:textId="77777777" w:rsidTr="00DB1F79">
        <w:tc>
          <w:tcPr>
            <w:tcW w:w="2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3EBDE22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AB5A621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Коммуникативный мини-тренинг «Я и мой класс!»</w:t>
            </w:r>
          </w:p>
        </w:tc>
        <w:tc>
          <w:tcPr>
            <w:tcW w:w="92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5B3096B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6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07D2804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C74C245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школе и к одноклассникам</w:t>
            </w:r>
          </w:p>
        </w:tc>
      </w:tr>
      <w:tr w:rsidR="00FB00D3" w:rsidRPr="00FB00D3" w14:paraId="551FA194" w14:textId="77777777" w:rsidTr="00DB1F79">
        <w:trPr>
          <w:trHeight w:val="536"/>
        </w:trPr>
        <w:tc>
          <w:tcPr>
            <w:tcW w:w="2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FD87E6D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5F771DF9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зависимостей</w:t>
            </w:r>
          </w:p>
        </w:tc>
        <w:tc>
          <w:tcPr>
            <w:tcW w:w="92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7C5B564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6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6CCB8A8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6D504A3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00D3" w:rsidRPr="00FB00D3" w14:paraId="229E7819" w14:textId="77777777" w:rsidTr="00DB1F79">
        <w:tc>
          <w:tcPr>
            <w:tcW w:w="2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98685BB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8C51E0A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Групповая беседа «Ценностные ориентации»</w:t>
            </w:r>
          </w:p>
        </w:tc>
        <w:tc>
          <w:tcPr>
            <w:tcW w:w="92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3D1E4DEF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6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EA09DAB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2CD8CC8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Помощь обучающимся в самоопределении своих возможностей</w:t>
            </w:r>
          </w:p>
        </w:tc>
      </w:tr>
      <w:tr w:rsidR="00FB00D3" w:rsidRPr="00FB00D3" w14:paraId="3D1D98CB" w14:textId="77777777" w:rsidTr="00DB1F79">
        <w:tc>
          <w:tcPr>
            <w:tcW w:w="2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4722DB4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B501BF9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«Моя будущая профессия», «Мой темперамент», «Характер и профессия»</w:t>
            </w:r>
          </w:p>
        </w:tc>
        <w:tc>
          <w:tcPr>
            <w:tcW w:w="92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6B4DE12B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6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5C413ED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E3D34C0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FB00D3" w:rsidRPr="00FB00D3" w14:paraId="70CF8383" w14:textId="77777777" w:rsidTr="00DB1F79">
        <w:trPr>
          <w:trHeight w:val="174"/>
        </w:trPr>
        <w:tc>
          <w:tcPr>
            <w:tcW w:w="2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37B8514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4AD283C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Тренинг с элементами игры на снятие эмоционального напряжения</w:t>
            </w:r>
          </w:p>
        </w:tc>
        <w:tc>
          <w:tcPr>
            <w:tcW w:w="92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1ED42B7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6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62533CF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C41510E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00D3" w:rsidRPr="00FB00D3" w14:paraId="5712DCF0" w14:textId="77777777" w:rsidTr="00DB1F79">
        <w:tc>
          <w:tcPr>
            <w:tcW w:w="2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3F53B7D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51F810D6" w14:textId="77777777" w:rsidR="00FB00D3" w:rsidRPr="00FB00D3" w:rsidRDefault="00FB00D3" w:rsidP="0031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беседы: «Правила поведения в школе», «Я и мои друзья»</w:t>
            </w:r>
          </w:p>
        </w:tc>
        <w:tc>
          <w:tcPr>
            <w:tcW w:w="92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34AAC732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6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6A8A0C2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E2BF2EA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отношения к себе и другим</w:t>
            </w:r>
          </w:p>
        </w:tc>
      </w:tr>
      <w:tr w:rsidR="00FB00D3" w:rsidRPr="00FB00D3" w14:paraId="67183244" w14:textId="77777777" w:rsidTr="00DB1F79">
        <w:tc>
          <w:tcPr>
            <w:tcW w:w="2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9B2CC8A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B5D8C72" w14:textId="77777777" w:rsidR="00FB00D3" w:rsidRPr="00313B26" w:rsidRDefault="00FB00D3" w:rsidP="0031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«Мои интересы», «Какой я?»</w:t>
            </w:r>
          </w:p>
        </w:tc>
        <w:tc>
          <w:tcPr>
            <w:tcW w:w="92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3EE1C1BD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6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5D23EB5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DBC97CC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самооценки</w:t>
            </w:r>
          </w:p>
        </w:tc>
      </w:tr>
      <w:tr w:rsidR="00FB00D3" w:rsidRPr="00FB00D3" w14:paraId="44B73B59" w14:textId="77777777" w:rsidTr="00DB1F79">
        <w:tc>
          <w:tcPr>
            <w:tcW w:w="2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64D4DA5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EA87ED7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ПМПК</w:t>
            </w:r>
          </w:p>
        </w:tc>
        <w:tc>
          <w:tcPr>
            <w:tcW w:w="92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116FE63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6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0A29CE3F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0D9F5CC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специалистами школы по оказанию инд. помощи учащимся</w:t>
            </w:r>
          </w:p>
        </w:tc>
      </w:tr>
      <w:tr w:rsidR="00FB00D3" w:rsidRPr="00FB00D3" w14:paraId="56F8ED2E" w14:textId="77777777" w:rsidTr="00DB1F79">
        <w:tc>
          <w:tcPr>
            <w:tcW w:w="2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46C8D90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37FB684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Участие в Советах профилактики</w:t>
            </w:r>
          </w:p>
        </w:tc>
        <w:tc>
          <w:tcPr>
            <w:tcW w:w="92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5899A54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AF26115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F8330EE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социально-педагогической службой школы в работе с детьми «группы риска»</w:t>
            </w:r>
          </w:p>
        </w:tc>
      </w:tr>
      <w:tr w:rsidR="0073782C" w:rsidRPr="00FB00D3" w14:paraId="660ED9CC" w14:textId="77777777" w:rsidTr="00DB1F79">
        <w:tc>
          <w:tcPr>
            <w:tcW w:w="2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6AFEBEF" w14:textId="77777777" w:rsidR="0073782C" w:rsidRPr="00FB00D3" w:rsidRDefault="0073782C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5FAEAB8" w14:textId="77777777" w:rsidR="0073782C" w:rsidRPr="00FB00D3" w:rsidRDefault="0073782C" w:rsidP="00D6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с целью ведения и наблюдения межличностного взаимодействия участников учебно- воспитательного процесса, отслеживания процессов адаптационного периода прибывших учащихся, молодых специалистов </w:t>
            </w:r>
          </w:p>
        </w:tc>
        <w:tc>
          <w:tcPr>
            <w:tcW w:w="92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60B65D7" w14:textId="77777777" w:rsidR="0073782C" w:rsidRDefault="0073782C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1,5,10 классы</w:t>
            </w:r>
          </w:p>
          <w:p w14:paraId="3E4ED082" w14:textId="77777777" w:rsidR="0073782C" w:rsidRDefault="0073782C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классы:1Д,2Д,3Д,</w:t>
            </w:r>
          </w:p>
          <w:p w14:paraId="70A1D82D" w14:textId="77777777" w:rsidR="0073782C" w:rsidRPr="00FB00D3" w:rsidRDefault="0073782C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5Д,6Д,7Д,8Д,9Д</w:t>
            </w:r>
          </w:p>
        </w:tc>
        <w:tc>
          <w:tcPr>
            <w:tcW w:w="6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0BEF2518" w14:textId="77777777" w:rsidR="0073782C" w:rsidRPr="00FB00D3" w:rsidRDefault="0073782C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13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06ECF2D" w14:textId="77777777" w:rsidR="0073782C" w:rsidRPr="00FB00D3" w:rsidRDefault="0073782C" w:rsidP="00D64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 психолога взаимопосещений уроков</w:t>
            </w:r>
          </w:p>
        </w:tc>
      </w:tr>
    </w:tbl>
    <w:p w14:paraId="62C6490A" w14:textId="77777777" w:rsidR="00B16F09" w:rsidRPr="00FB00D3" w:rsidRDefault="00B16F09" w:rsidP="00FB00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B00D3">
        <w:rPr>
          <w:rFonts w:ascii="Times New Roman" w:hAnsi="Times New Roman" w:cs="Times New Roman"/>
          <w:sz w:val="24"/>
          <w:szCs w:val="24"/>
        </w:rPr>
        <w:t xml:space="preserve">                       </w:t>
      </w:r>
    </w:p>
    <w:p w14:paraId="6BECEDFB" w14:textId="77777777" w:rsidR="00B16F09" w:rsidRPr="00FB00D3" w:rsidRDefault="00B16F09" w:rsidP="00FB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0D3">
        <w:rPr>
          <w:rFonts w:ascii="Times New Roman" w:hAnsi="Times New Roman" w:cs="Times New Roman"/>
          <w:b/>
          <w:sz w:val="24"/>
          <w:szCs w:val="24"/>
        </w:rPr>
        <w:t>V  Консультативная и просветительская работа</w:t>
      </w:r>
      <w:r w:rsidRPr="00FB00D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687" w:type="pct"/>
        <w:tblInd w:w="-792" w:type="dxa"/>
        <w:tblLook w:val="04A0" w:firstRow="1" w:lastRow="0" w:firstColumn="1" w:lastColumn="0" w:noHBand="0" w:noVBand="1"/>
      </w:tblPr>
      <w:tblGrid>
        <w:gridCol w:w="567"/>
        <w:gridCol w:w="3687"/>
        <w:gridCol w:w="2248"/>
        <w:gridCol w:w="1269"/>
        <w:gridCol w:w="3004"/>
      </w:tblGrid>
      <w:tr w:rsidR="00B16F09" w:rsidRPr="00FB00D3" w14:paraId="298F0380" w14:textId="77777777" w:rsidTr="00313B26"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B729EDB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7452E51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0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40ED5E2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58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8300DB4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9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68A7AA0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16F09" w:rsidRPr="00FB00D3" w14:paraId="70FC7684" w14:textId="77777777" w:rsidTr="00313B26"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E8601E4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603711B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«Особенности адаптации первоклассников к школе. 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родителям в сложный период – в период обучения в школе»</w:t>
            </w:r>
          </w:p>
        </w:tc>
        <w:tc>
          <w:tcPr>
            <w:tcW w:w="10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D16D439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учащихся 1-х классов</w:t>
            </w:r>
          </w:p>
        </w:tc>
        <w:tc>
          <w:tcPr>
            <w:tcW w:w="58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FD8907C" w14:textId="77777777" w:rsidR="00B16F09" w:rsidRPr="00FB00D3" w:rsidRDefault="00A05585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9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22BAF9A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Осведомленность родителей о методах и способах поддержания 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период адаптации</w:t>
            </w:r>
          </w:p>
        </w:tc>
      </w:tr>
      <w:tr w:rsidR="00B16F09" w:rsidRPr="00FB00D3" w14:paraId="1A11EE16" w14:textId="77777777" w:rsidTr="00313B26"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05BA269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67264BE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«Компоненты готовности к переходу в среднее звено»</w:t>
            </w:r>
          </w:p>
        </w:tc>
        <w:tc>
          <w:tcPr>
            <w:tcW w:w="10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D8FBB9F" w14:textId="77777777" w:rsidR="00B16F09" w:rsidRPr="00FB00D3" w:rsidRDefault="00B16F09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Родители учащихся 5-х классов</w:t>
            </w:r>
          </w:p>
        </w:tc>
        <w:tc>
          <w:tcPr>
            <w:tcW w:w="58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E1D7A23" w14:textId="77777777" w:rsidR="00B16F09" w:rsidRPr="00FB00D3" w:rsidRDefault="00A05585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6F09" w:rsidRPr="00FB00D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39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BE34D1C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особенностях адаптации учащихся 5-х классов</w:t>
            </w:r>
          </w:p>
        </w:tc>
      </w:tr>
      <w:tr w:rsidR="00FB00D3" w:rsidRPr="00FB00D3" w14:paraId="039AC52E" w14:textId="77777777" w:rsidTr="00313B26"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CE77D56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7C020B0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«Возрастные особенности младшего школьника. Правила жизни ребенка»</w:t>
            </w:r>
          </w:p>
          <w:p w14:paraId="40B2CE9D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(по запросу классных руководителей)</w:t>
            </w:r>
          </w:p>
        </w:tc>
        <w:tc>
          <w:tcPr>
            <w:tcW w:w="10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6AD2C3C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Родители учащихся 2-х,</w:t>
            </w:r>
          </w:p>
          <w:p w14:paraId="5C86D369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3-х классов</w:t>
            </w:r>
          </w:p>
        </w:tc>
        <w:tc>
          <w:tcPr>
            <w:tcW w:w="58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B694646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0B9D12E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методах правильного взаимоотношения с детьми</w:t>
            </w:r>
          </w:p>
        </w:tc>
      </w:tr>
      <w:tr w:rsidR="00FB00D3" w:rsidRPr="00FB00D3" w14:paraId="77D6E19E" w14:textId="77777777" w:rsidTr="00313B26"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38B25AA" w14:textId="77777777" w:rsidR="00FB00D3" w:rsidRPr="00FB00D3" w:rsidRDefault="00313B26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1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C30CE2F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«Помощь родителей в профессиональном самоопределении учащихся» (по запросу кл. руководителей)</w:t>
            </w:r>
          </w:p>
        </w:tc>
        <w:tc>
          <w:tcPr>
            <w:tcW w:w="10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762E2B4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Родители 9-11 классов</w:t>
            </w:r>
          </w:p>
        </w:tc>
        <w:tc>
          <w:tcPr>
            <w:tcW w:w="58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79FD029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39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9017448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в учете индивидуальных особенностей учащихся при выборе профессии»</w:t>
            </w:r>
          </w:p>
        </w:tc>
      </w:tr>
      <w:tr w:rsidR="00FB00D3" w:rsidRPr="00FB00D3" w14:paraId="6B7F74F8" w14:textId="77777777" w:rsidTr="00313B26"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99A6715" w14:textId="77777777" w:rsidR="00FB00D3" w:rsidRPr="00313B26" w:rsidRDefault="00313B26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1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3714DB3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обучающихся</w:t>
            </w:r>
          </w:p>
        </w:tc>
        <w:tc>
          <w:tcPr>
            <w:tcW w:w="10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CBE80EE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58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364E714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101C214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</w:tr>
      <w:tr w:rsidR="00FB00D3" w:rsidRPr="00FB00D3" w14:paraId="4C0929A0" w14:textId="77777777" w:rsidTr="00313B26"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3B74A1A" w14:textId="77777777" w:rsidR="00FB00D3" w:rsidRPr="00313B26" w:rsidRDefault="00313B26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1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9A29298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0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CDED889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58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C2601C5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91EC21A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</w:tr>
      <w:tr w:rsidR="00FB00D3" w:rsidRPr="00FB00D3" w14:paraId="788A59DA" w14:textId="77777777" w:rsidTr="00313B26">
        <w:tc>
          <w:tcPr>
            <w:tcW w:w="26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68EB239" w14:textId="77777777" w:rsidR="00FB00D3" w:rsidRPr="00313B26" w:rsidRDefault="00313B26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1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B57F90A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043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8F9E7A5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Учителя, кл. руководители, администрация</w:t>
            </w:r>
          </w:p>
        </w:tc>
        <w:tc>
          <w:tcPr>
            <w:tcW w:w="58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6389E41" w14:textId="77777777" w:rsidR="00FB00D3" w:rsidRPr="00FB00D3" w:rsidRDefault="00FB00D3" w:rsidP="00DB1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51BDA16" w14:textId="77777777" w:rsidR="00FB00D3" w:rsidRPr="00FB00D3" w:rsidRDefault="00FB00D3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</w:tr>
    </w:tbl>
    <w:p w14:paraId="6EA5F48E" w14:textId="77777777" w:rsidR="00B16F09" w:rsidRPr="00FB00D3" w:rsidRDefault="00B16F09" w:rsidP="00FB00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B00D3">
        <w:rPr>
          <w:rFonts w:ascii="Times New Roman" w:hAnsi="Times New Roman" w:cs="Times New Roman"/>
          <w:sz w:val="24"/>
          <w:szCs w:val="24"/>
        </w:rPr>
        <w:t> </w:t>
      </w:r>
    </w:p>
    <w:p w14:paraId="30C2520A" w14:textId="77777777" w:rsidR="00B16F09" w:rsidRPr="00FB00D3" w:rsidRDefault="00B16F09" w:rsidP="00FB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0D3">
        <w:rPr>
          <w:rFonts w:ascii="Times New Roman" w:hAnsi="Times New Roman" w:cs="Times New Roman"/>
          <w:b/>
          <w:sz w:val="24"/>
          <w:szCs w:val="24"/>
        </w:rPr>
        <w:t>V</w:t>
      </w:r>
      <w:r w:rsidRPr="00FB00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00D3">
        <w:rPr>
          <w:rFonts w:ascii="Times New Roman" w:hAnsi="Times New Roman" w:cs="Times New Roman"/>
          <w:b/>
          <w:sz w:val="24"/>
          <w:szCs w:val="24"/>
        </w:rPr>
        <w:t xml:space="preserve">  Прогнозирование и гуманизация педагогического процесса</w:t>
      </w:r>
    </w:p>
    <w:tbl>
      <w:tblPr>
        <w:tblW w:w="5537" w:type="pct"/>
        <w:tblInd w:w="-650" w:type="dxa"/>
        <w:tblLook w:val="04A0" w:firstRow="1" w:lastRow="0" w:firstColumn="1" w:lastColumn="0" w:noHBand="0" w:noVBand="1"/>
      </w:tblPr>
      <w:tblGrid>
        <w:gridCol w:w="585"/>
        <w:gridCol w:w="3525"/>
        <w:gridCol w:w="2247"/>
        <w:gridCol w:w="1269"/>
        <w:gridCol w:w="2864"/>
      </w:tblGrid>
      <w:tr w:rsidR="00B16F09" w:rsidRPr="00FB00D3" w14:paraId="1D6CC282" w14:textId="77777777" w:rsidTr="00B16F09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9D21F34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D03D1FF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69C281D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FBB9967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AF8FF73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16F09" w:rsidRPr="00FB00D3" w14:paraId="2D86D445" w14:textId="77777777" w:rsidTr="00B16F09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06EC5FF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4AEC07F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F1BA187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2108646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EFBD0D1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Записи в журнале</w:t>
            </w:r>
          </w:p>
        </w:tc>
      </w:tr>
      <w:tr w:rsidR="00A05585" w:rsidRPr="00FB00D3" w14:paraId="5D824D2B" w14:textId="77777777" w:rsidTr="00A05585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88A2C97" w14:textId="77777777" w:rsidR="00A05585" w:rsidRPr="00FB00D3" w:rsidRDefault="00A0558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57DD684F" w14:textId="77777777" w:rsidR="00A05585" w:rsidRPr="00FB00D3" w:rsidRDefault="00A0558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работы зам. по М.Р. (для молодых учителей) «Уроки для учителя»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63F7752A" w14:textId="77777777" w:rsidR="00A05585" w:rsidRPr="00FB00D3" w:rsidRDefault="00A0558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Пед. коллектив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756BDA0" w14:textId="77777777" w:rsidR="00A05585" w:rsidRPr="00FB00D3" w:rsidRDefault="00A0558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5B57625" w14:textId="77777777" w:rsidR="00A05585" w:rsidRPr="00FB00D3" w:rsidRDefault="00A0558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Разработки занятий</w:t>
            </w:r>
          </w:p>
        </w:tc>
      </w:tr>
      <w:tr w:rsidR="00A05585" w:rsidRPr="00FB00D3" w14:paraId="729D7EDD" w14:textId="77777777" w:rsidTr="00A05585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AD761C1" w14:textId="77777777" w:rsidR="00A05585" w:rsidRPr="00FB00D3" w:rsidRDefault="00A0558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63CE21F9" w14:textId="77777777" w:rsidR="00A05585" w:rsidRPr="00FB00D3" w:rsidRDefault="00A0558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 «Возрастные особенности детей»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5FA26D8" w14:textId="77777777" w:rsidR="00A05585" w:rsidRPr="00FB00D3" w:rsidRDefault="007C745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5585" w:rsidRPr="00FB00D3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8B1210F" w14:textId="77777777" w:rsidR="00A05585" w:rsidRPr="00FB00D3" w:rsidRDefault="00A0558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5E4E0833" w14:textId="77777777" w:rsidR="00A05585" w:rsidRPr="00FB00D3" w:rsidRDefault="00A0558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</w:tr>
      <w:tr w:rsidR="00A05585" w:rsidRPr="00FB00D3" w14:paraId="1556B14E" w14:textId="77777777" w:rsidTr="00A05585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F18EB88" w14:textId="77777777" w:rsidR="00A05585" w:rsidRPr="00FB00D3" w:rsidRDefault="00A0558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A109501" w14:textId="77777777" w:rsidR="00A05585" w:rsidRPr="00FB00D3" w:rsidRDefault="00A0558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Информация в соц.сети для учащихся, родителей, учителей (психопрофилактика)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0930FD9D" w14:textId="77777777" w:rsidR="00A05585" w:rsidRPr="00FB00D3" w:rsidRDefault="00A0558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пед.коллектив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377E36FE" w14:textId="77777777" w:rsidR="00A05585" w:rsidRPr="00FB00D3" w:rsidRDefault="00A0558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001088A4" w14:textId="77777777" w:rsidR="00A05585" w:rsidRPr="00FB00D3" w:rsidRDefault="00A0558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</w:tbl>
    <w:p w14:paraId="39DCB9E1" w14:textId="77777777" w:rsidR="00B16F09" w:rsidRPr="00FB00D3" w:rsidRDefault="00B16F09" w:rsidP="00FB00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3D3CB3D" w14:textId="77777777" w:rsidR="00B16F09" w:rsidRPr="00FB00D3" w:rsidRDefault="00B16F09" w:rsidP="00FB0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0D3">
        <w:rPr>
          <w:rFonts w:ascii="Times New Roman" w:hAnsi="Times New Roman" w:cs="Times New Roman"/>
          <w:sz w:val="24"/>
          <w:szCs w:val="24"/>
        </w:rPr>
        <w:t> </w:t>
      </w:r>
    </w:p>
    <w:p w14:paraId="4F28DD5E" w14:textId="3572F104" w:rsidR="00B16F09" w:rsidRDefault="00B16F09" w:rsidP="00FB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4EACA" w14:textId="0D00140A" w:rsidR="00AC4315" w:rsidRDefault="00AC4315" w:rsidP="00FB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0D7024" w14:textId="77777777" w:rsidR="00AC4315" w:rsidRPr="00FB00D3" w:rsidRDefault="00AC4315" w:rsidP="00FB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142CD" w14:textId="77777777" w:rsidR="00B16F09" w:rsidRPr="00FB00D3" w:rsidRDefault="00B16F09" w:rsidP="00FB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0D3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FB00D3">
        <w:rPr>
          <w:rFonts w:ascii="Times New Roman" w:hAnsi="Times New Roman" w:cs="Times New Roman"/>
          <w:b/>
          <w:sz w:val="24"/>
          <w:szCs w:val="24"/>
        </w:rPr>
        <w:t>V</w:t>
      </w:r>
      <w:r w:rsidRPr="00FB00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FB00D3">
        <w:rPr>
          <w:rFonts w:ascii="Times New Roman" w:hAnsi="Times New Roman" w:cs="Times New Roman"/>
          <w:b/>
          <w:sz w:val="24"/>
          <w:szCs w:val="24"/>
        </w:rPr>
        <w:t> Профориентационная работа</w:t>
      </w:r>
    </w:p>
    <w:tbl>
      <w:tblPr>
        <w:tblW w:w="5537" w:type="pct"/>
        <w:tblInd w:w="-650" w:type="dxa"/>
        <w:tblLook w:val="04A0" w:firstRow="1" w:lastRow="0" w:firstColumn="1" w:lastColumn="0" w:noHBand="0" w:noVBand="1"/>
      </w:tblPr>
      <w:tblGrid>
        <w:gridCol w:w="585"/>
        <w:gridCol w:w="3525"/>
        <w:gridCol w:w="2247"/>
        <w:gridCol w:w="1269"/>
        <w:gridCol w:w="2864"/>
      </w:tblGrid>
      <w:tr w:rsidR="00B16F09" w:rsidRPr="00FB00D3" w14:paraId="1BB2346E" w14:textId="77777777" w:rsidTr="00B16F09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A2CA2A4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D684446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40FEAF9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1B63F7B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7AE103F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16F09" w:rsidRPr="00FB00D3" w14:paraId="195E3977" w14:textId="77777777" w:rsidTr="00B16F09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E9216E3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584BB69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 и групповые консультации старшеклассников о выборе профессии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01686C8" w14:textId="77777777" w:rsidR="00B16F09" w:rsidRPr="00FB00D3" w:rsidRDefault="00B6266E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6F09" w:rsidRPr="00FB00D3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B3D861D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24EF01C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B16F09" w:rsidRPr="00FB00D3" w14:paraId="73094795" w14:textId="77777777" w:rsidTr="00B16F09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ECF5528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302D1F3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связей с профессиональными учебными заведениями с целью своевременного информирования учащихся по возникающим вопросам профессионального самоопределения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E3D18C4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8EBE79B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D20EBF6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B6266E" w:rsidRPr="00FB00D3" w14:paraId="7D224663" w14:textId="77777777" w:rsidTr="00B16F09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60C0BDA" w14:textId="77777777" w:rsidR="00B6266E" w:rsidRPr="00FB00D3" w:rsidRDefault="00B6266E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72F7340" w14:textId="77777777" w:rsidR="00B6266E" w:rsidRPr="00FB00D3" w:rsidRDefault="00B6266E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учебных учреждений «Дни открытых дверей»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2653BE9" w14:textId="77777777" w:rsidR="00B6266E" w:rsidRPr="00FB00D3" w:rsidRDefault="00B6266E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0B8356F" w14:textId="77777777" w:rsidR="00B6266E" w:rsidRPr="00FB00D3" w:rsidRDefault="00B6266E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5E6AA5C" w14:textId="77777777" w:rsidR="00B6266E" w:rsidRPr="00FB00D3" w:rsidRDefault="00B6266E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Информация, буклеты</w:t>
            </w:r>
          </w:p>
        </w:tc>
      </w:tr>
      <w:tr w:rsidR="00B6266E" w:rsidRPr="00FB00D3" w14:paraId="4E23AAC3" w14:textId="77777777" w:rsidTr="00B16F09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6F3424C" w14:textId="77777777" w:rsidR="00B6266E" w:rsidRPr="00FB00D3" w:rsidRDefault="00B6266E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D431AAD" w14:textId="77777777" w:rsidR="00B6266E" w:rsidRPr="00FB00D3" w:rsidRDefault="00B6266E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с работниками производства, проф. школ, колледжей, университетов с целью проф . ориентации.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2633A1C" w14:textId="77777777" w:rsidR="00B6266E" w:rsidRPr="00FB00D3" w:rsidRDefault="00B6266E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3B92726" w14:textId="77777777" w:rsidR="00B6266E" w:rsidRPr="00FB00D3" w:rsidRDefault="00B6266E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11FDB0F" w14:textId="77777777" w:rsidR="00B6266E" w:rsidRPr="00FB00D3" w:rsidRDefault="00B6266E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Информация, буклеты</w:t>
            </w:r>
          </w:p>
        </w:tc>
      </w:tr>
    </w:tbl>
    <w:p w14:paraId="495ACC49" w14:textId="77777777" w:rsidR="00B16F09" w:rsidRPr="00FB00D3" w:rsidRDefault="00B16F09" w:rsidP="00FB00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B5BF75E" w14:textId="77777777" w:rsidR="00B16F09" w:rsidRPr="00FB00D3" w:rsidRDefault="00B16F09" w:rsidP="00FB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0D3">
        <w:rPr>
          <w:rFonts w:ascii="Times New Roman" w:hAnsi="Times New Roman" w:cs="Times New Roman"/>
          <w:sz w:val="24"/>
          <w:szCs w:val="24"/>
        </w:rPr>
        <w:t> </w:t>
      </w:r>
      <w:r w:rsidRPr="00FB00D3">
        <w:rPr>
          <w:rFonts w:ascii="Times New Roman" w:hAnsi="Times New Roman" w:cs="Times New Roman"/>
          <w:b/>
          <w:sz w:val="24"/>
          <w:szCs w:val="24"/>
        </w:rPr>
        <w:t>V</w:t>
      </w:r>
      <w:r w:rsidRPr="00FB00D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B00D3">
        <w:rPr>
          <w:rFonts w:ascii="Times New Roman" w:hAnsi="Times New Roman" w:cs="Times New Roman"/>
          <w:b/>
          <w:sz w:val="24"/>
          <w:szCs w:val="24"/>
        </w:rPr>
        <w:t xml:space="preserve">  Предпрофильная</w:t>
      </w:r>
      <w:r w:rsidR="00B6266E" w:rsidRPr="00FB00D3">
        <w:rPr>
          <w:rFonts w:ascii="Times New Roman" w:hAnsi="Times New Roman" w:cs="Times New Roman"/>
          <w:b/>
          <w:sz w:val="24"/>
          <w:szCs w:val="24"/>
        </w:rPr>
        <w:t xml:space="preserve">-профильная </w:t>
      </w:r>
      <w:r w:rsidRPr="00FB00D3">
        <w:rPr>
          <w:rFonts w:ascii="Times New Roman" w:hAnsi="Times New Roman" w:cs="Times New Roman"/>
          <w:b/>
          <w:sz w:val="24"/>
          <w:szCs w:val="24"/>
        </w:rPr>
        <w:t>подготовка учащихся</w:t>
      </w:r>
    </w:p>
    <w:tbl>
      <w:tblPr>
        <w:tblW w:w="5537" w:type="pct"/>
        <w:tblInd w:w="-650" w:type="dxa"/>
        <w:tblLook w:val="04A0" w:firstRow="1" w:lastRow="0" w:firstColumn="1" w:lastColumn="0" w:noHBand="0" w:noVBand="1"/>
      </w:tblPr>
      <w:tblGrid>
        <w:gridCol w:w="587"/>
        <w:gridCol w:w="3527"/>
        <w:gridCol w:w="2247"/>
        <w:gridCol w:w="1267"/>
        <w:gridCol w:w="2862"/>
      </w:tblGrid>
      <w:tr w:rsidR="00B16F09" w:rsidRPr="00FB00D3" w14:paraId="4429AA4B" w14:textId="77777777" w:rsidTr="0073782C">
        <w:tc>
          <w:tcPr>
            <w:tcW w:w="2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22DABBC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D223C4A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56FB96C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60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A295C93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FD11BF0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16F09" w:rsidRPr="00FB00D3" w14:paraId="3BA72E17" w14:textId="77777777" w:rsidTr="0073782C">
        <w:tc>
          <w:tcPr>
            <w:tcW w:w="2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D76CC80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1900865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«Профильное обучение»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D9EBF84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60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E2606F7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3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3E60DAB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002528" w:rsidRPr="00FB00D3" w14:paraId="085E8220" w14:textId="77777777" w:rsidTr="0073782C">
        <w:tc>
          <w:tcPr>
            <w:tcW w:w="2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7A00173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0644B20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уроков, ведение учащихся (вопросы самоопределения)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2A30D39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60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43F34A0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7D2ADB4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002528" w:rsidRPr="00FB00D3" w14:paraId="1FC5B35B" w14:textId="77777777" w:rsidTr="0073782C">
        <w:tc>
          <w:tcPr>
            <w:tcW w:w="2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CB2ADCA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DC1DFA5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методики на выявление интересов и склонностей </w:t>
            </w:r>
          </w:p>
          <w:p w14:paraId="71AD9ECC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-«Карта интересов»</w:t>
            </w:r>
          </w:p>
          <w:p w14:paraId="2CB1DA7E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- «Дифференциально-диагностический опросник» Е.А. Климов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E17DA48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FB0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-х , 11-х классов</w:t>
            </w:r>
          </w:p>
        </w:tc>
        <w:tc>
          <w:tcPr>
            <w:tcW w:w="60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41DD313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3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7374E59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002528" w:rsidRPr="00FB00D3" w14:paraId="0942A5E7" w14:textId="77777777" w:rsidTr="0073782C">
        <w:tc>
          <w:tcPr>
            <w:tcW w:w="2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E7E69D2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52AE8D3B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«Трудности выбора»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0D6CF8AA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60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88C3846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в теч. года </w:t>
            </w:r>
          </w:p>
        </w:tc>
        <w:tc>
          <w:tcPr>
            <w:tcW w:w="13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65796D8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</w:tr>
      <w:tr w:rsidR="00002528" w:rsidRPr="00FB00D3" w14:paraId="27C1A423" w14:textId="77777777" w:rsidTr="0073782C">
        <w:trPr>
          <w:trHeight w:val="676"/>
        </w:trPr>
        <w:tc>
          <w:tcPr>
            <w:tcW w:w="2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CE342B1" w14:textId="77777777" w:rsidR="00002528" w:rsidRPr="00FB00D3" w:rsidRDefault="0073782C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2528" w:rsidRPr="00FB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5826DD9" w14:textId="77777777" w:rsidR="00002528" w:rsidRPr="00FB00D3" w:rsidRDefault="00002528" w:rsidP="00FB0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разъяснительного характера с учащимися по запросу учителей в вопросах профильной подготовки и выбора профессии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7BCE6BD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60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34ECB063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73783A1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BA608C" w:rsidRPr="00FB00D3" w14:paraId="02976609" w14:textId="77777777" w:rsidTr="0073782C">
        <w:tc>
          <w:tcPr>
            <w:tcW w:w="2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AC294E0" w14:textId="77777777" w:rsidR="00BA608C" w:rsidRPr="00FB00D3" w:rsidRDefault="0073782C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5D63E20" w14:textId="77777777" w:rsidR="00BA608C" w:rsidRPr="00FB00D3" w:rsidRDefault="00BA608C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«Моя 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будущая профессия», «Мой темперамент», «Характер и профессия»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71A28EB" w14:textId="77777777" w:rsidR="00BA608C" w:rsidRPr="00FB00D3" w:rsidRDefault="00BA608C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60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1A08A4D" w14:textId="77777777" w:rsidR="00BA608C" w:rsidRPr="00FB00D3" w:rsidRDefault="00BA608C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3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6E67806" w14:textId="77777777" w:rsidR="00BA608C" w:rsidRPr="00FB00D3" w:rsidRDefault="00BA608C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интереса, исходя из личностных возможностей обучающихся</w:t>
            </w:r>
          </w:p>
        </w:tc>
      </w:tr>
      <w:tr w:rsidR="00BA608C" w:rsidRPr="00FB00D3" w14:paraId="6AF9A3B9" w14:textId="77777777" w:rsidTr="0073782C">
        <w:tc>
          <w:tcPr>
            <w:tcW w:w="2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5321175" w14:textId="77777777" w:rsidR="00BA608C" w:rsidRPr="00FB00D3" w:rsidRDefault="0073782C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68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CD47318" w14:textId="77777777" w:rsidR="00BA608C" w:rsidRPr="00FB00D3" w:rsidRDefault="00FC2134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«Поиск плана Б»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D505C64" w14:textId="77777777" w:rsidR="00BA608C" w:rsidRPr="00FB00D3" w:rsidRDefault="00FC2134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60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EF53C9E" w14:textId="77777777" w:rsidR="00BA608C" w:rsidRPr="00FB00D3" w:rsidRDefault="00FC2134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364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12386DE" w14:textId="77777777" w:rsidR="00BA608C" w:rsidRPr="00FB00D3" w:rsidRDefault="00BA608C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60AEF70" w14:textId="77777777" w:rsidR="00B16F09" w:rsidRPr="00FB00D3" w:rsidRDefault="00B16F09" w:rsidP="00FB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C905FA5" w14:textId="77777777" w:rsidR="00B16F09" w:rsidRPr="00FB00D3" w:rsidRDefault="00B6266E" w:rsidP="00FB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00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16F09" w:rsidRPr="00FB00D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16F09" w:rsidRPr="00FB00D3">
        <w:rPr>
          <w:rFonts w:ascii="Times New Roman" w:hAnsi="Times New Roman" w:cs="Times New Roman"/>
          <w:b/>
          <w:sz w:val="24"/>
          <w:szCs w:val="24"/>
        </w:rPr>
        <w:t xml:space="preserve">  Пропаганда</w:t>
      </w:r>
      <w:proofErr w:type="gramEnd"/>
      <w:r w:rsidR="00B16F09" w:rsidRPr="00FB00D3">
        <w:rPr>
          <w:rFonts w:ascii="Times New Roman" w:hAnsi="Times New Roman" w:cs="Times New Roman"/>
          <w:b/>
          <w:sz w:val="24"/>
          <w:szCs w:val="24"/>
        </w:rPr>
        <w:t xml:space="preserve"> психологических знаний и взаимодействие с общественными организациями</w:t>
      </w:r>
    </w:p>
    <w:tbl>
      <w:tblPr>
        <w:tblW w:w="5537" w:type="pct"/>
        <w:tblInd w:w="-650" w:type="dxa"/>
        <w:tblLook w:val="04A0" w:firstRow="1" w:lastRow="0" w:firstColumn="1" w:lastColumn="0" w:noHBand="0" w:noVBand="1"/>
      </w:tblPr>
      <w:tblGrid>
        <w:gridCol w:w="525"/>
        <w:gridCol w:w="3768"/>
        <w:gridCol w:w="2186"/>
        <w:gridCol w:w="1208"/>
        <w:gridCol w:w="2803"/>
      </w:tblGrid>
      <w:tr w:rsidR="00B16F09" w:rsidRPr="00FB00D3" w14:paraId="75720444" w14:textId="77777777" w:rsidTr="00B16F09">
        <w:trPr>
          <w:trHeight w:val="816"/>
        </w:trPr>
        <w:tc>
          <w:tcPr>
            <w:tcW w:w="25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9B2337A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6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46DB6F2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04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01043D8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576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B079ED1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36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E64A099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16F09" w:rsidRPr="00FB00D3" w14:paraId="1BEC34A2" w14:textId="77777777" w:rsidTr="00B16F09">
        <w:trPr>
          <w:trHeight w:val="562"/>
        </w:trPr>
        <w:tc>
          <w:tcPr>
            <w:tcW w:w="25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21A9A1E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6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1973CA7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ПМПК</w:t>
            </w:r>
          </w:p>
        </w:tc>
        <w:tc>
          <w:tcPr>
            <w:tcW w:w="104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1FE9EA5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необход.</w:t>
            </w:r>
          </w:p>
        </w:tc>
        <w:tc>
          <w:tcPr>
            <w:tcW w:w="576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01900D4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6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A41732C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ПМПК</w:t>
            </w:r>
          </w:p>
        </w:tc>
      </w:tr>
      <w:tr w:rsidR="00B16F09" w:rsidRPr="00FB00D3" w14:paraId="09D88D2D" w14:textId="77777777" w:rsidTr="00B16F09">
        <w:tc>
          <w:tcPr>
            <w:tcW w:w="25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FABDD34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6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F51F021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общественной комиссией по профилактике правонарушений, внесение доп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олнений и изменений в списки ВШК</w:t>
            </w:r>
          </w:p>
        </w:tc>
        <w:tc>
          <w:tcPr>
            <w:tcW w:w="104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575EC77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576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7FD8033" w14:textId="77777777" w:rsidR="00B16F09" w:rsidRPr="00FB00D3" w:rsidRDefault="00B16F09" w:rsidP="00FB0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36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32BFEBE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</w:tr>
      <w:tr w:rsidR="00E663DF" w:rsidRPr="00FB00D3" w14:paraId="24596DBC" w14:textId="77777777" w:rsidTr="00E663DF">
        <w:trPr>
          <w:trHeight w:val="384"/>
        </w:trPr>
        <w:tc>
          <w:tcPr>
            <w:tcW w:w="25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3ACBC22" w14:textId="77777777" w:rsidR="00E663DF" w:rsidRPr="00FB00D3" w:rsidRDefault="00E663DF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6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4BA3474" w14:textId="77777777" w:rsidR="00E663DF" w:rsidRPr="00FB00D3" w:rsidRDefault="00E663DF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контактов с профессиональными учебными заведениями(колледжи,ВУЗы)</w:t>
            </w:r>
          </w:p>
        </w:tc>
        <w:tc>
          <w:tcPr>
            <w:tcW w:w="104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67B004A" w14:textId="77777777" w:rsidR="00E663DF" w:rsidRPr="00FB00D3" w:rsidRDefault="00E663DF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576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7C6C890" w14:textId="77777777" w:rsidR="00E663DF" w:rsidRPr="00FB00D3" w:rsidRDefault="00E663DF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1336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0090032" w14:textId="77777777" w:rsidR="00E663DF" w:rsidRPr="00FB00D3" w:rsidRDefault="00E663DF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</w:tr>
      <w:tr w:rsidR="008E6832" w:rsidRPr="00FB00D3" w14:paraId="4EC1CAB7" w14:textId="77777777" w:rsidTr="00893F91">
        <w:tc>
          <w:tcPr>
            <w:tcW w:w="25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5D38A9C" w14:textId="77777777" w:rsidR="008E6832" w:rsidRPr="00FB00D3" w:rsidRDefault="008E6832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6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6F7936D2" w14:textId="77777777" w:rsidR="008E6832" w:rsidRPr="00FB00D3" w:rsidRDefault="008E6832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СВА, организация встреч медработника с учащимися</w:t>
            </w:r>
          </w:p>
        </w:tc>
        <w:tc>
          <w:tcPr>
            <w:tcW w:w="104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8390051" w14:textId="77777777" w:rsidR="008E6832" w:rsidRPr="00FB00D3" w:rsidRDefault="008E6832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 классы</w:t>
            </w:r>
          </w:p>
          <w:p w14:paraId="5DCDD7CD" w14:textId="77777777" w:rsidR="00002528" w:rsidRPr="00FB00D3" w:rsidRDefault="0000252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5-7 классы</w:t>
            </w:r>
          </w:p>
          <w:p w14:paraId="3CDCAC0A" w14:textId="77777777" w:rsidR="008E6832" w:rsidRPr="00FB00D3" w:rsidRDefault="008E6832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576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8C0C9EE" w14:textId="77777777" w:rsidR="008E6832" w:rsidRPr="00FB00D3" w:rsidRDefault="008E6832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  <w:tc>
          <w:tcPr>
            <w:tcW w:w="1336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70FA88C" w14:textId="77777777" w:rsidR="008E6832" w:rsidRPr="00FB00D3" w:rsidRDefault="008E6832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Беседа, разработка</w:t>
            </w:r>
          </w:p>
        </w:tc>
      </w:tr>
    </w:tbl>
    <w:p w14:paraId="7B8AAFBC" w14:textId="77777777" w:rsidR="00310277" w:rsidRPr="00FB00D3" w:rsidRDefault="00310277" w:rsidP="00FB0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84B6A9" w14:textId="77777777" w:rsidR="00B16F09" w:rsidRPr="00FB00D3" w:rsidRDefault="00310277" w:rsidP="00FB0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FB00D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16F09" w:rsidRPr="00FB00D3">
        <w:rPr>
          <w:rFonts w:ascii="Times New Roman" w:hAnsi="Times New Roman" w:cs="Times New Roman"/>
          <w:b/>
          <w:sz w:val="24"/>
          <w:szCs w:val="24"/>
        </w:rPr>
        <w:t xml:space="preserve">  Сопровождение</w:t>
      </w:r>
      <w:proofErr w:type="gramEnd"/>
      <w:r w:rsidR="00B16F09" w:rsidRPr="00FB00D3">
        <w:rPr>
          <w:rFonts w:ascii="Times New Roman" w:hAnsi="Times New Roman" w:cs="Times New Roman"/>
          <w:b/>
          <w:sz w:val="24"/>
          <w:szCs w:val="24"/>
        </w:rPr>
        <w:t xml:space="preserve"> инклюзивного образования</w:t>
      </w:r>
      <w:r w:rsidRPr="00FB00D3">
        <w:rPr>
          <w:rFonts w:ascii="Times New Roman" w:hAnsi="Times New Roman" w:cs="Times New Roman"/>
          <w:b/>
          <w:sz w:val="24"/>
          <w:szCs w:val="24"/>
        </w:rPr>
        <w:t xml:space="preserve"> (специальные классы)</w:t>
      </w:r>
    </w:p>
    <w:tbl>
      <w:tblPr>
        <w:tblW w:w="5537" w:type="pct"/>
        <w:tblInd w:w="-650" w:type="dxa"/>
        <w:tblLook w:val="04A0" w:firstRow="1" w:lastRow="0" w:firstColumn="1" w:lastColumn="0" w:noHBand="0" w:noVBand="1"/>
      </w:tblPr>
      <w:tblGrid>
        <w:gridCol w:w="585"/>
        <w:gridCol w:w="3525"/>
        <w:gridCol w:w="2247"/>
        <w:gridCol w:w="1269"/>
        <w:gridCol w:w="2864"/>
      </w:tblGrid>
      <w:tr w:rsidR="00B16F09" w:rsidRPr="00FB00D3" w14:paraId="4EFDD651" w14:textId="77777777" w:rsidTr="00B16F09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8603283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D7E7925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7FA6B11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CEA30EF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F641EC9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7F2D58" w:rsidRPr="00FB00D3" w14:paraId="5D417AD0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B13BE55" w14:textId="77777777" w:rsidR="007F2D58" w:rsidRPr="00FB00D3" w:rsidRDefault="007F2D5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F79CC13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Плановое обследование учащихся ПМПК.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E96BEDB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необход.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824BC1D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  <w:p w14:paraId="7451753B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40B4A52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  <w:p w14:paraId="702F2F96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F2D58" w:rsidRPr="00FB00D3" w14:paraId="1FCD9A9D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4115801" w14:textId="77777777" w:rsidR="007F2D58" w:rsidRPr="00FB00D3" w:rsidRDefault="007F2D5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869DB0F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учащихся с ограниченными возможностями, инвалидов, обучающихся в школе по вопросам социализации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00586DF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пед.коллектив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F13EA3B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A0DD5BE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F2D58" w:rsidRPr="00FB00D3" w14:paraId="7092F484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DB1428B" w14:textId="77777777" w:rsidR="007F2D58" w:rsidRPr="00FB00D3" w:rsidRDefault="007F2D5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452893E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Отслеживание вовлеченности учащихся с ограниченными возможностями, инвалидов,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учающихся в школе во внеклассных</w:t>
            </w: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, кружк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интересам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D67D295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3068DC6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D79B147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7F2D58" w:rsidRPr="00FB00D3" w14:paraId="26B36597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0BB5261" w14:textId="77777777" w:rsidR="007F2D58" w:rsidRPr="00FB00D3" w:rsidRDefault="007F2D5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D5438C4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методической помощи классным руководителям, учителям - предметникам в </w:t>
            </w: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 учебного процесса учащихся, вовлеченных в инклюзивное образование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31295C3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пед.коллектив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B083C85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6069C9F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2D58" w:rsidRPr="00FB00D3" w14:paraId="5E1E0125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B4D25ED" w14:textId="77777777" w:rsidR="007F2D58" w:rsidRPr="00FB00D3" w:rsidRDefault="007F2D5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9B4C74B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сбор методической литературы по работе с детьми в специальных классах 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74E6C0D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6940676" w14:textId="77777777" w:rsidR="007F2D58" w:rsidRPr="00FB00D3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7C8D19B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2D58" w:rsidRPr="00FB00D3" w14:paraId="1E6E04F5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01EE07A" w14:textId="77777777" w:rsidR="007F2D58" w:rsidRPr="00FB00D3" w:rsidRDefault="007F2D5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B9681B5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Групповые коррекционно-развивающие занятия с учащимися специальных классов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7FAF157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10988B8" w14:textId="77777777" w:rsidR="007F2D58" w:rsidRPr="00FB00D3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5CEED2E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2D58" w:rsidRPr="00FB00D3" w14:paraId="4DBC2F6A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DC0FF98" w14:textId="77777777" w:rsidR="007F2D58" w:rsidRPr="00FB00D3" w:rsidRDefault="007F2D5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01A6D31" w14:textId="77777777" w:rsidR="007F2D58" w:rsidRPr="00FB00D3" w:rsidRDefault="007F2D58" w:rsidP="0073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коррекционно-развивающие занятия с учащимися </w:t>
            </w:r>
            <w:r w:rsidR="0073782C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0DBDE1F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DE525B3" w14:textId="77777777" w:rsidR="007F2D58" w:rsidRPr="00FB00D3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6AE42715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2D58" w:rsidRPr="00FB00D3" w14:paraId="59CC7B10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773C6CE" w14:textId="77777777" w:rsidR="007F2D58" w:rsidRPr="00FB00D3" w:rsidRDefault="007F2D5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3F9EA9BF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внеклассных мероприятий с целью наблюдения за учебно-познавательной и эмоционально-волевой сферой детей 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4E2E738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FCD1939" w14:textId="77777777" w:rsidR="007F2D58" w:rsidRPr="00FB00D3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0A4D7D4C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2D58" w:rsidRPr="00FB00D3" w14:paraId="7B808C8A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49A0655" w14:textId="77777777" w:rsidR="007F2D58" w:rsidRPr="00FB00D3" w:rsidRDefault="007F2D5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3F1A578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 учащихся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865EE72" w14:textId="77777777" w:rsidR="007F2D58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1.Тест Керна Йирасека</w:t>
            </w:r>
          </w:p>
          <w:p w14:paraId="19795D03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«Определение мотивации учебной деятельности» Гинзбург;</w:t>
            </w:r>
          </w:p>
          <w:p w14:paraId="5FF20E82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Методика Лесенка;</w:t>
            </w:r>
          </w:p>
          <w:p w14:paraId="642389EF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Проективные методики – «Я дома, я в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26F8791" w14:textId="77777777" w:rsidR="007F2D58" w:rsidRPr="00840E80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 1 класса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BB0952D" w14:textId="77777777" w:rsidR="007F2D58" w:rsidRPr="00FB00D3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5057AE79" w14:textId="77777777" w:rsidR="007F2D58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14:paraId="4ECD2A9A" w14:textId="77777777" w:rsidR="007F2D58" w:rsidRPr="00FB00D3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FE83D33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7F2D58" w:rsidRPr="00FB00D3" w14:paraId="58B620C5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0D9C811F" w14:textId="77777777" w:rsidR="007F2D58" w:rsidRPr="00FB00D3" w:rsidRDefault="007F2D5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81246D2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2Д, 3Д 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033C7DA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 диагностика способностей( тревожность, самооценка, память, внимание, мышление)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5D869657" w14:textId="77777777" w:rsidR="007F2D58" w:rsidRPr="00840E80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 2-3 класса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0F425E87" w14:textId="77777777" w:rsidR="007F2D58" w:rsidRPr="00FB00D3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00311785" w14:textId="77777777" w:rsidR="007F2D58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14:paraId="765FFED0" w14:textId="77777777" w:rsidR="007F2D58" w:rsidRPr="00FB00D3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5BBF65ED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7F2D58" w:rsidRPr="00FB00D3" w14:paraId="2476797C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5E140014" w14:textId="77777777" w:rsidR="007F2D58" w:rsidRPr="00FB00D3" w:rsidRDefault="007F2D5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053E94A" w14:textId="77777777" w:rsidR="007F2D58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учащихся </w:t>
            </w:r>
            <w:r w:rsidR="00A53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E29968B" w14:textId="77777777" w:rsidR="008C2AC5" w:rsidRPr="00FB00D3" w:rsidRDefault="007F2D58" w:rsidP="008C2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8C2AC5" w:rsidRPr="00FB0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Психодиагностическое обследования уровня умственного развития по методике Э.Ф. Замбацявичене</w:t>
            </w:r>
          </w:p>
          <w:p w14:paraId="4C814A75" w14:textId="77777777" w:rsidR="008C2AC5" w:rsidRPr="00FB00D3" w:rsidRDefault="008C2AC5" w:rsidP="008C2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2.Изучение шк.тревожности</w:t>
            </w:r>
          </w:p>
          <w:p w14:paraId="17123D01" w14:textId="77777777" w:rsidR="007F2D58" w:rsidRPr="008C2AC5" w:rsidRDefault="008C2AC5" w:rsidP="008C2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FB0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уровня школьной мотивации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31BB0251" w14:textId="77777777" w:rsidR="007F2D58" w:rsidRPr="00840E80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 4 класса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6E54A4AE" w14:textId="77777777" w:rsidR="007F2D58" w:rsidRPr="00FB00D3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403E9D73" w14:textId="77777777" w:rsidR="007F2D58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14:paraId="3D2B1088" w14:textId="77777777" w:rsidR="007F2D58" w:rsidRPr="00FB00D3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3825FD62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8C2AC5" w:rsidRPr="00FB00D3" w14:paraId="3DDAFDE8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01F5E90" w14:textId="77777777" w:rsidR="008C2AC5" w:rsidRDefault="008C2AC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E7BB651" w14:textId="03C39A44" w:rsidR="008C2AC5" w:rsidRDefault="008C2AC5" w:rsidP="008C2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E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0E32F1" w14:textId="77777777" w:rsidR="008C2AC5" w:rsidRPr="00C56A27" w:rsidRDefault="008C2AC5" w:rsidP="008C2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1.Определение состояния </w:t>
            </w:r>
            <w:r w:rsidRPr="00C5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психологического климата</w:t>
            </w:r>
          </w:p>
          <w:p w14:paraId="1AC52896" w14:textId="77777777" w:rsidR="008C2AC5" w:rsidRPr="00C56A27" w:rsidRDefault="008C2AC5" w:rsidP="008C2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2.Психодиагностическое обследования уровня умственного развития по методике Э.Ф. Замбацявичене</w:t>
            </w:r>
          </w:p>
          <w:p w14:paraId="18B2BEAA" w14:textId="77777777" w:rsidR="008C2AC5" w:rsidRPr="00C56A27" w:rsidRDefault="008C2AC5" w:rsidP="008C2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5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Изучение шк.тревожности</w:t>
            </w:r>
          </w:p>
          <w:p w14:paraId="1C492DC4" w14:textId="77777777" w:rsidR="008C2AC5" w:rsidRPr="00FB00D3" w:rsidRDefault="008C2AC5" w:rsidP="008C2A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C56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уровня школьной мотивации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3E6D7FE9" w14:textId="77777777" w:rsidR="008C2AC5" w:rsidRPr="00840E80" w:rsidRDefault="008C2AC5" w:rsidP="008C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Учащиеся 5 класса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09D0E0F8" w14:textId="77777777" w:rsidR="008C2AC5" w:rsidRPr="00FB00D3" w:rsidRDefault="008C2AC5" w:rsidP="008C2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2D533CF9" w14:textId="77777777" w:rsidR="008C2AC5" w:rsidRDefault="008C2AC5" w:rsidP="008C2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14:paraId="6D56DCBE" w14:textId="77777777" w:rsidR="008C2AC5" w:rsidRPr="00FB00D3" w:rsidRDefault="008C2AC5" w:rsidP="008C2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385F5F62" w14:textId="77777777" w:rsidR="008C2AC5" w:rsidRPr="00FB00D3" w:rsidRDefault="008C2AC5" w:rsidP="008C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Аналитическая справка</w:t>
            </w:r>
          </w:p>
        </w:tc>
      </w:tr>
      <w:tr w:rsidR="007F2D58" w:rsidRPr="00FB00D3" w14:paraId="7A08E8A4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54B75D1" w14:textId="77777777" w:rsidR="007F2D58" w:rsidRPr="00FB00D3" w:rsidRDefault="008C2AC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0AF37FD0" w14:textId="5BF86FD7" w:rsidR="007F2D58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3E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A7AFA79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B0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Психодиагностическое обследования уровня умственного развития по методике Э.Ф. Замбацявичене</w:t>
            </w:r>
          </w:p>
          <w:p w14:paraId="1AE7B85F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Самооценка психических состояний Айзенк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698C1C5" w14:textId="77777777" w:rsidR="007F2D58" w:rsidRPr="00840E80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 6 класса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6D4E7150" w14:textId="77777777" w:rsidR="007F2D58" w:rsidRPr="00FB00D3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755E0697" w14:textId="77777777" w:rsidR="007F2D58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14:paraId="332FCADD" w14:textId="77777777" w:rsidR="007F2D58" w:rsidRPr="00FB00D3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B864B70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7F2D58" w:rsidRPr="00FB00D3" w14:paraId="71607A38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2D1DD6E" w14:textId="77777777" w:rsidR="007F2D58" w:rsidRPr="00FB00D3" w:rsidRDefault="008C2AC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08289690" w14:textId="64E77D5F" w:rsidR="007F2D58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  <w:r w:rsidR="00F5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824BE60" w14:textId="77777777" w:rsidR="007F2D58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Самооценка психических состояний Айзенк</w:t>
            </w:r>
          </w:p>
          <w:p w14:paraId="54A814DB" w14:textId="77777777" w:rsidR="007F2D58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FB0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Психодиагностическое обследования уровня умственного развития по методике Э.Ф. Замбацявичене</w:t>
            </w:r>
          </w:p>
          <w:p w14:paraId="4F35074D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FB0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состояния психологического климата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065E479" w14:textId="77777777" w:rsidR="007F2D58" w:rsidRPr="00F225FA" w:rsidRDefault="007F2D58" w:rsidP="008C2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25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 7класса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FFAC515" w14:textId="77777777" w:rsidR="007F2D58" w:rsidRPr="00F225FA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F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72678946" w14:textId="77777777" w:rsidR="007F2D58" w:rsidRPr="00F225FA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FA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14:paraId="090A29AF" w14:textId="77777777" w:rsidR="007F2D58" w:rsidRPr="00F225FA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F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65EDDDBD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7F2D58" w:rsidRPr="00FB00D3" w14:paraId="21411346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D3D9907" w14:textId="77777777" w:rsidR="007F2D58" w:rsidRPr="00FB00D3" w:rsidRDefault="008C2AC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5F245D8F" w14:textId="77777777" w:rsidR="007F2D58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9Д 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12623C0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Самооценка психических состояний Айзенк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F362655" w14:textId="77777777" w:rsidR="007F2D58" w:rsidRPr="00840E80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Учащиеся 9 класса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5B6983D0" w14:textId="77777777" w:rsidR="007F2D58" w:rsidRPr="00FB00D3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79F2A2FE" w14:textId="77777777" w:rsidR="007F2D58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14:paraId="6C63E1B5" w14:textId="77777777" w:rsidR="007F2D58" w:rsidRPr="00FB00D3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ED6CB46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</w:tr>
      <w:tr w:rsidR="007F2D58" w:rsidRPr="00FB00D3" w14:paraId="1FE13ECF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588D2BE9" w14:textId="77777777" w:rsidR="007F2D58" w:rsidRPr="00FB00D3" w:rsidRDefault="008C2AC5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3ADA6E6C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результатам диагностических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обследований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, учащихся, родителей, учителей 1-4 классов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68CB0AD6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пед.коллектив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506B9945" w14:textId="77777777" w:rsidR="007F2D58" w:rsidRPr="00FB00D3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AE3CAA0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2D58" w:rsidRPr="00FB00D3" w14:paraId="5D906F76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1F334725" w14:textId="77777777" w:rsidR="007F2D58" w:rsidRPr="00FB00D3" w:rsidRDefault="007F2D5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0D3D15E9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диагностических обследований</w:t>
            </w: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, учащихся, родителей, учителей 5-9 классов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B7E3959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пед.коллектив</w:t>
            </w: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346B03E5" w14:textId="77777777" w:rsidR="007F2D58" w:rsidRPr="00FB00D3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088125B6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2D58" w:rsidRPr="00FB00D3" w14:paraId="66C5BB21" w14:textId="77777777" w:rsidTr="007F2D58">
        <w:tc>
          <w:tcPr>
            <w:tcW w:w="27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0910F27D" w14:textId="77777777" w:rsidR="007F2D58" w:rsidRPr="00FB00D3" w:rsidRDefault="007F2D58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6A33591C" w14:textId="77777777" w:rsidR="007F2D58" w:rsidRPr="00FB00D3" w:rsidRDefault="007F2D58" w:rsidP="007F2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0 классов с целью определения интеллектуального потенциала, уровня сформированности эмоционально-волевой сферы</w:t>
            </w:r>
          </w:p>
        </w:tc>
        <w:tc>
          <w:tcPr>
            <w:tcW w:w="1071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4EEE6DC0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2BF52BC7" w14:textId="77777777" w:rsidR="007F2D58" w:rsidRPr="00FB00D3" w:rsidRDefault="007F2D58" w:rsidP="007F2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36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shd w:val="clear" w:color="auto" w:fill="auto"/>
            <w:tcMar>
              <w:top w:w="59" w:type="dxa"/>
              <w:left w:w="59" w:type="dxa"/>
              <w:bottom w:w="59" w:type="dxa"/>
              <w:right w:w="59" w:type="dxa"/>
            </w:tcMar>
          </w:tcPr>
          <w:p w14:paraId="779D40A4" w14:textId="77777777" w:rsidR="007F2D58" w:rsidRPr="00FB00D3" w:rsidRDefault="007F2D58" w:rsidP="007F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AA8BC07" w14:textId="77777777" w:rsidR="00B16F09" w:rsidRPr="00FB00D3" w:rsidRDefault="00B16F09" w:rsidP="00FB00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642269E" w14:textId="77777777" w:rsidR="00B16F09" w:rsidRPr="00FB00D3" w:rsidRDefault="00310277" w:rsidP="00FB0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B00D3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B16F09" w:rsidRPr="00FB00D3">
        <w:rPr>
          <w:rFonts w:ascii="Times New Roman" w:hAnsi="Times New Roman" w:cs="Times New Roman"/>
          <w:b/>
          <w:sz w:val="24"/>
          <w:szCs w:val="24"/>
        </w:rPr>
        <w:t xml:space="preserve">  Сопровождение</w:t>
      </w:r>
      <w:proofErr w:type="gramEnd"/>
      <w:r w:rsidR="00B16F09" w:rsidRPr="00FB00D3">
        <w:rPr>
          <w:rFonts w:ascii="Times New Roman" w:hAnsi="Times New Roman" w:cs="Times New Roman"/>
          <w:b/>
          <w:sz w:val="24"/>
          <w:szCs w:val="24"/>
        </w:rPr>
        <w:t xml:space="preserve"> реализации государственных проектов и программ по защите прав ребенка</w:t>
      </w:r>
    </w:p>
    <w:tbl>
      <w:tblPr>
        <w:tblW w:w="5537" w:type="pct"/>
        <w:tblInd w:w="-650" w:type="dxa"/>
        <w:tblLook w:val="04A0" w:firstRow="1" w:lastRow="0" w:firstColumn="1" w:lastColumn="0" w:noHBand="0" w:noVBand="1"/>
      </w:tblPr>
      <w:tblGrid>
        <w:gridCol w:w="494"/>
        <w:gridCol w:w="3269"/>
        <w:gridCol w:w="2075"/>
        <w:gridCol w:w="1962"/>
        <w:gridCol w:w="2690"/>
      </w:tblGrid>
      <w:tr w:rsidR="00B16F09" w:rsidRPr="00FB00D3" w14:paraId="1A69BB92" w14:textId="77777777" w:rsidTr="00E663DF">
        <w:tc>
          <w:tcPr>
            <w:tcW w:w="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2D05F93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EEF84FC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98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5CD97AF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Объект деятельности</w:t>
            </w:r>
          </w:p>
        </w:tc>
        <w:tc>
          <w:tcPr>
            <w:tcW w:w="9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B40C9C6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8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F89896C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16F09" w:rsidRPr="00FB00D3" w14:paraId="2A713207" w14:textId="77777777" w:rsidTr="00E663DF">
        <w:tc>
          <w:tcPr>
            <w:tcW w:w="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54D8084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94835CC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компания  тематической работы</w:t>
            </w:r>
          </w:p>
        </w:tc>
        <w:tc>
          <w:tcPr>
            <w:tcW w:w="98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244B7E4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14F6511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По запросу зам.ВР</w:t>
            </w:r>
          </w:p>
        </w:tc>
        <w:tc>
          <w:tcPr>
            <w:tcW w:w="128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DE522B5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отчет</w:t>
            </w:r>
          </w:p>
        </w:tc>
      </w:tr>
      <w:tr w:rsidR="00B16F09" w:rsidRPr="00FB00D3" w14:paraId="0E7A4CC4" w14:textId="77777777" w:rsidTr="00E663DF">
        <w:tc>
          <w:tcPr>
            <w:tcW w:w="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398F9D4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EB51834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Рейды по </w:t>
            </w:r>
            <w:r w:rsidR="00893F91"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закрепленному населенному пункту</w:t>
            </w: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, участие в работе комиссии профилактики правонарушений.</w:t>
            </w:r>
          </w:p>
        </w:tc>
        <w:tc>
          <w:tcPr>
            <w:tcW w:w="98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46E42BA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502D07B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8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804E2B7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B16F09" w:rsidRPr="00FB00D3" w14:paraId="6A7B27F0" w14:textId="77777777" w:rsidTr="00E663DF">
        <w:tc>
          <w:tcPr>
            <w:tcW w:w="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4DFBD38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66AC1CC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«Первые дни в школе» - анализ адаптационного процесса прибывших в течении е года учащихся «Социальная адаптация детей»</w:t>
            </w:r>
          </w:p>
        </w:tc>
        <w:tc>
          <w:tcPr>
            <w:tcW w:w="98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8996848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прибывшие</w:t>
            </w:r>
          </w:p>
        </w:tc>
        <w:tc>
          <w:tcPr>
            <w:tcW w:w="9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0425C56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8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CDD2257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отчет</w:t>
            </w:r>
          </w:p>
        </w:tc>
      </w:tr>
      <w:tr w:rsidR="00B16F09" w:rsidRPr="00FB00D3" w14:paraId="7BBF3C0C" w14:textId="77777777" w:rsidTr="00E663DF">
        <w:tc>
          <w:tcPr>
            <w:tcW w:w="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1B81535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E123EC3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«Телефона доверия»</w:t>
            </w:r>
          </w:p>
        </w:tc>
        <w:tc>
          <w:tcPr>
            <w:tcW w:w="98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CFE94A1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D98E3DE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8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D6A8D64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Инд. консультирование</w:t>
            </w:r>
          </w:p>
        </w:tc>
      </w:tr>
      <w:tr w:rsidR="00B16F09" w:rsidRPr="00FB00D3" w14:paraId="3B6CBD5A" w14:textId="77777777" w:rsidTr="00E663DF">
        <w:tc>
          <w:tcPr>
            <w:tcW w:w="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726F88F9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3BE6B8F6" w14:textId="77777777" w:rsidR="00B16F09" w:rsidRPr="00FB00D3" w:rsidRDefault="00B16F09" w:rsidP="00FB0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 учащихся, с привлечением участковых инспекторов.</w:t>
            </w:r>
          </w:p>
        </w:tc>
        <w:tc>
          <w:tcPr>
            <w:tcW w:w="98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D527CA0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083D601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CB5899A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6F09" w:rsidRPr="00FB00D3" w14:paraId="68AF8035" w14:textId="77777777" w:rsidTr="00E663DF">
        <w:tc>
          <w:tcPr>
            <w:tcW w:w="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5A8F3EB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DA2707D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 работы с зарубежными  коллегами</w:t>
            </w:r>
          </w:p>
        </w:tc>
        <w:tc>
          <w:tcPr>
            <w:tcW w:w="98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6BC23763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4D3B1DA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8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85AA66E" w14:textId="77777777" w:rsidR="00B16F09" w:rsidRPr="00FB00D3" w:rsidRDefault="00B16F09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</w:tr>
      <w:tr w:rsidR="00E663DF" w:rsidRPr="00FB00D3" w14:paraId="30110DE6" w14:textId="77777777" w:rsidTr="00E663DF">
        <w:tc>
          <w:tcPr>
            <w:tcW w:w="2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2FD65E93" w14:textId="77777777" w:rsidR="00E663DF" w:rsidRPr="00FB00D3" w:rsidRDefault="00E663DF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4DF707C4" w14:textId="77777777" w:rsidR="00E663DF" w:rsidRPr="00FB00D3" w:rsidRDefault="00E663DF" w:rsidP="00FB00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специалиста – психолога в направлении развития профессиональных компетенций</w:t>
            </w:r>
          </w:p>
        </w:tc>
        <w:tc>
          <w:tcPr>
            <w:tcW w:w="989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18F1C64B" w14:textId="77777777" w:rsidR="00E663DF" w:rsidRPr="00FB00D3" w:rsidRDefault="00E663DF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0E50E7CB" w14:textId="77777777" w:rsidR="00E663DF" w:rsidRPr="00FB00D3" w:rsidRDefault="00E663DF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2" w:type="pct"/>
            <w:tcBorders>
              <w:top w:val="single" w:sz="12" w:space="0" w:color="8D9296"/>
              <w:left w:val="single" w:sz="12" w:space="0" w:color="8D9296"/>
              <w:bottom w:val="single" w:sz="12" w:space="0" w:color="8D9296"/>
              <w:right w:val="single" w:sz="12" w:space="0" w:color="8D9296"/>
            </w:tcBorders>
            <w:tcMar>
              <w:top w:w="59" w:type="dxa"/>
              <w:left w:w="59" w:type="dxa"/>
              <w:bottom w:w="59" w:type="dxa"/>
              <w:right w:w="59" w:type="dxa"/>
            </w:tcMar>
            <w:hideMark/>
          </w:tcPr>
          <w:p w14:paraId="50D9013B" w14:textId="77777777" w:rsidR="00E663DF" w:rsidRPr="00FB00D3" w:rsidRDefault="00E663DF" w:rsidP="00FB0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0D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14:paraId="079C5E63" w14:textId="5A085843" w:rsidR="00C9266C" w:rsidRDefault="00C9266C" w:rsidP="00FB0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72521" w14:textId="77777777" w:rsidR="00F53EA8" w:rsidRDefault="00F53EA8" w:rsidP="00F53E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8C81D94" w14:textId="77777777" w:rsidR="00F53EA8" w:rsidRPr="00313B26" w:rsidRDefault="00F53EA8" w:rsidP="00F53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Педагог-психолог:_______ Колупайко Т.В.</w:t>
      </w:r>
    </w:p>
    <w:p w14:paraId="0D2EF296" w14:textId="77777777" w:rsidR="00F53EA8" w:rsidRPr="00F53EA8" w:rsidRDefault="00F53EA8" w:rsidP="00FB0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53EA8" w:rsidRPr="00F53EA8" w:rsidSect="00FE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75767"/>
    <w:multiLevelType w:val="hybridMultilevel"/>
    <w:tmpl w:val="C53C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F09"/>
    <w:rsid w:val="00002528"/>
    <w:rsid w:val="00007CEE"/>
    <w:rsid w:val="00031FA7"/>
    <w:rsid w:val="00075C17"/>
    <w:rsid w:val="001375CF"/>
    <w:rsid w:val="001706A3"/>
    <w:rsid w:val="001B46B9"/>
    <w:rsid w:val="0023797A"/>
    <w:rsid w:val="00310277"/>
    <w:rsid w:val="00311BA8"/>
    <w:rsid w:val="00313B26"/>
    <w:rsid w:val="00321E5E"/>
    <w:rsid w:val="003A0ECC"/>
    <w:rsid w:val="003D5F8C"/>
    <w:rsid w:val="003E7D46"/>
    <w:rsid w:val="00440FB4"/>
    <w:rsid w:val="0049270A"/>
    <w:rsid w:val="00501557"/>
    <w:rsid w:val="005B2C3D"/>
    <w:rsid w:val="006F224D"/>
    <w:rsid w:val="007203B8"/>
    <w:rsid w:val="0073323F"/>
    <w:rsid w:val="0073782C"/>
    <w:rsid w:val="007444F4"/>
    <w:rsid w:val="00755898"/>
    <w:rsid w:val="00763B78"/>
    <w:rsid w:val="007C7459"/>
    <w:rsid w:val="007F2D58"/>
    <w:rsid w:val="00815E22"/>
    <w:rsid w:val="00840E80"/>
    <w:rsid w:val="008746EE"/>
    <w:rsid w:val="00893F91"/>
    <w:rsid w:val="008C2AC5"/>
    <w:rsid w:val="008E6832"/>
    <w:rsid w:val="00933430"/>
    <w:rsid w:val="0094789F"/>
    <w:rsid w:val="00A008A4"/>
    <w:rsid w:val="00A05585"/>
    <w:rsid w:val="00A13D75"/>
    <w:rsid w:val="00A5363A"/>
    <w:rsid w:val="00AC4315"/>
    <w:rsid w:val="00B053B9"/>
    <w:rsid w:val="00B16F09"/>
    <w:rsid w:val="00B6266E"/>
    <w:rsid w:val="00BA608C"/>
    <w:rsid w:val="00C728EC"/>
    <w:rsid w:val="00C82110"/>
    <w:rsid w:val="00C9266C"/>
    <w:rsid w:val="00D51B17"/>
    <w:rsid w:val="00D64604"/>
    <w:rsid w:val="00D940D1"/>
    <w:rsid w:val="00DB1F79"/>
    <w:rsid w:val="00DB2BD9"/>
    <w:rsid w:val="00E663DF"/>
    <w:rsid w:val="00F225FA"/>
    <w:rsid w:val="00F53EA8"/>
    <w:rsid w:val="00F72363"/>
    <w:rsid w:val="00FB00D3"/>
    <w:rsid w:val="00FC2134"/>
    <w:rsid w:val="00FE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EB01"/>
  <w15:docId w15:val="{9FA2AA1E-739F-4C64-BD93-4E7907D9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6A3"/>
  </w:style>
  <w:style w:type="paragraph" w:styleId="Heading1">
    <w:name w:val="heading 1"/>
    <w:basedOn w:val="Normal"/>
    <w:link w:val="Heading1Char"/>
    <w:uiPriority w:val="9"/>
    <w:qFormat/>
    <w:rsid w:val="00B16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F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1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Normal"/>
    <w:uiPriority w:val="34"/>
    <w:qFormat/>
    <w:rsid w:val="00B16F09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DefaultParagraphFont"/>
    <w:rsid w:val="00B16F09"/>
  </w:style>
  <w:style w:type="table" w:styleId="TableGrid">
    <w:name w:val="Table Grid"/>
    <w:basedOn w:val="TableNormal"/>
    <w:uiPriority w:val="59"/>
    <w:rsid w:val="00B16F09"/>
    <w:pPr>
      <w:spacing w:after="0" w:line="240" w:lineRule="auto"/>
    </w:pPr>
    <w:rPr>
      <w:rFonts w:eastAsiaTheme="minorHAns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B1AE-1113-4F67-A3D9-0331028F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13</Pages>
  <Words>2934</Words>
  <Characters>16728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student</cp:lastModifiedBy>
  <cp:revision>30</cp:revision>
  <cp:lastPrinted>2021-08-31T05:04:00Z</cp:lastPrinted>
  <dcterms:created xsi:type="dcterms:W3CDTF">2018-06-08T09:26:00Z</dcterms:created>
  <dcterms:modified xsi:type="dcterms:W3CDTF">2021-09-09T05:57:00Z</dcterms:modified>
</cp:coreProperties>
</file>